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14" w:rsidRDefault="00140814" w:rsidP="00140814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0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814" w:rsidRDefault="00140814" w:rsidP="00140814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140814" w:rsidRDefault="00140814" w:rsidP="00140814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140814" w:rsidRDefault="00140814" w:rsidP="00140814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140814" w:rsidRDefault="00140814" w:rsidP="001408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140814" w:rsidRDefault="00140814" w:rsidP="00140814">
      <w:pPr>
        <w:jc w:val="center"/>
        <w:rPr>
          <w:b/>
          <w:sz w:val="28"/>
          <w:szCs w:val="28"/>
        </w:rPr>
      </w:pPr>
    </w:p>
    <w:p w:rsidR="00140814" w:rsidRDefault="00140814" w:rsidP="0014081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140814" w:rsidRDefault="00140814" w:rsidP="0014081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 жовтня  2019 року                                                                                    № 1306</w:t>
      </w:r>
    </w:p>
    <w:p w:rsidR="00140814" w:rsidRDefault="00140814" w:rsidP="00140814">
      <w:pPr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</w:t>
      </w:r>
    </w:p>
    <w:p w:rsidR="00140814" w:rsidRDefault="00140814" w:rsidP="0014081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140814" w:rsidRDefault="00140814" w:rsidP="00140814">
      <w:pPr>
        <w:jc w:val="center"/>
        <w:rPr>
          <w:lang w:val="uk-UA"/>
        </w:rPr>
      </w:pPr>
    </w:p>
    <w:p w:rsidR="00140814" w:rsidRDefault="00140814" w:rsidP="00140814">
      <w:pPr>
        <w:jc w:val="center"/>
        <w:rPr>
          <w:lang w:val="uk-UA"/>
        </w:rPr>
      </w:pPr>
    </w:p>
    <w:p w:rsidR="00140814" w:rsidRDefault="00140814" w:rsidP="001408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ab/>
        <w:t>Розглянувши та обговоривши  заяву гр.  Ошурко Марії Миколаївни  щодо внесення змін в частину рішення сесії сільської ради від 24 грудня 2010 року         № 43 на засіданні сесії сільської ради, керуючись ст. 12, 186 Земельного Кодексу України та ст. 26 Закону України «Про місцеве самоврядування в Україні» сільська рада –</w:t>
      </w:r>
    </w:p>
    <w:p w:rsidR="00140814" w:rsidRDefault="00140814" w:rsidP="00140814">
      <w:pPr>
        <w:jc w:val="center"/>
        <w:rPr>
          <w:sz w:val="28"/>
          <w:szCs w:val="28"/>
          <w:lang w:val="uk-UA"/>
        </w:rPr>
      </w:pPr>
    </w:p>
    <w:p w:rsidR="00140814" w:rsidRDefault="00140814" w:rsidP="0014081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140814" w:rsidRDefault="00140814" w:rsidP="00140814">
      <w:pPr>
        <w:jc w:val="center"/>
        <w:rPr>
          <w:sz w:val="28"/>
          <w:szCs w:val="28"/>
          <w:lang w:val="uk-UA"/>
        </w:rPr>
      </w:pPr>
    </w:p>
    <w:p w:rsidR="00140814" w:rsidRDefault="00140814" w:rsidP="00140814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Викласти  пункт 2  </w:t>
      </w:r>
      <w:r w:rsidRPr="00777878">
        <w:rPr>
          <w:sz w:val="28"/>
          <w:szCs w:val="28"/>
          <w:lang w:val="uk-UA"/>
        </w:rPr>
        <w:t>ріш</w:t>
      </w:r>
      <w:r>
        <w:rPr>
          <w:sz w:val="28"/>
          <w:szCs w:val="28"/>
          <w:lang w:val="uk-UA"/>
        </w:rPr>
        <w:t>ення сесії сільської ради від 24 грудня  2010 року         № 43 «Про розгляд заяви» в новій редакції:</w:t>
      </w:r>
    </w:p>
    <w:p w:rsidR="00140814" w:rsidRPr="001E4DA4" w:rsidRDefault="00140814" w:rsidP="00140814">
      <w:pPr>
        <w:ind w:left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«Надати дозвіл Ошурко Марії Миколаївні на складання проекту землеустрою щодо відведення земельної ділянки у власність загальною площею 0,1000 га (за рахунок ділянок площею 0,0909 га та 0,0091 га (кадастровий номер 5624687400:02:008:2452)) для будівництва та обслуговування житлового будинку, господарських будівель та споруд (присадибна ділянка) в с. Обарів.</w:t>
      </w:r>
    </w:p>
    <w:p w:rsidR="00140814" w:rsidRDefault="00140814" w:rsidP="00140814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140814" w:rsidRDefault="00140814" w:rsidP="00140814">
      <w:pPr>
        <w:rPr>
          <w:sz w:val="28"/>
          <w:szCs w:val="28"/>
          <w:lang w:val="uk-UA"/>
        </w:rPr>
      </w:pPr>
    </w:p>
    <w:p w:rsidR="00140814" w:rsidRDefault="00140814" w:rsidP="00140814">
      <w:pPr>
        <w:ind w:left="705"/>
        <w:jc w:val="center"/>
        <w:rPr>
          <w:sz w:val="28"/>
          <w:szCs w:val="28"/>
          <w:lang w:val="uk-UA"/>
        </w:rPr>
      </w:pPr>
    </w:p>
    <w:p w:rsidR="00140814" w:rsidRDefault="00140814" w:rsidP="00140814">
      <w:pPr>
        <w:jc w:val="center"/>
        <w:rPr>
          <w:sz w:val="28"/>
          <w:szCs w:val="28"/>
          <w:lang w:val="uk-UA"/>
        </w:rPr>
      </w:pPr>
    </w:p>
    <w:p w:rsidR="00140814" w:rsidRDefault="00140814" w:rsidP="00140814">
      <w:pPr>
        <w:jc w:val="center"/>
        <w:rPr>
          <w:sz w:val="28"/>
          <w:szCs w:val="28"/>
          <w:lang w:val="uk-UA"/>
        </w:rPr>
      </w:pPr>
    </w:p>
    <w:p w:rsidR="00140814" w:rsidRDefault="00140814" w:rsidP="00140814">
      <w:pPr>
        <w:jc w:val="center"/>
        <w:rPr>
          <w:sz w:val="28"/>
          <w:szCs w:val="28"/>
          <w:lang w:val="uk-UA"/>
        </w:rPr>
      </w:pPr>
    </w:p>
    <w:p w:rsidR="00140814" w:rsidRDefault="00140814" w:rsidP="00140814">
      <w:pPr>
        <w:jc w:val="center"/>
        <w:rPr>
          <w:sz w:val="28"/>
          <w:szCs w:val="28"/>
          <w:lang w:val="uk-UA"/>
        </w:rPr>
      </w:pPr>
    </w:p>
    <w:p w:rsidR="00140814" w:rsidRDefault="00140814" w:rsidP="00140814">
      <w:pPr>
        <w:jc w:val="center"/>
        <w:rPr>
          <w:sz w:val="28"/>
          <w:szCs w:val="28"/>
          <w:lang w:val="uk-UA"/>
        </w:rPr>
      </w:pPr>
    </w:p>
    <w:p w:rsidR="00140814" w:rsidRDefault="00140814" w:rsidP="00140814">
      <w:pPr>
        <w:rPr>
          <w:b/>
          <w:sz w:val="28"/>
          <w:szCs w:val="28"/>
          <w:lang w:val="uk-UA"/>
        </w:rPr>
      </w:pPr>
      <w:r w:rsidRPr="00777878">
        <w:rPr>
          <w:b/>
          <w:sz w:val="28"/>
          <w:szCs w:val="28"/>
          <w:lang w:val="uk-UA"/>
        </w:rPr>
        <w:t xml:space="preserve">Сільський голова              </w:t>
      </w:r>
      <w:r>
        <w:rPr>
          <w:b/>
          <w:sz w:val="28"/>
          <w:szCs w:val="28"/>
          <w:lang w:val="uk-UA"/>
        </w:rPr>
        <w:t xml:space="preserve">                                                Віктор ВИГОВСЬКИЙ</w:t>
      </w:r>
    </w:p>
    <w:p w:rsidR="00140814" w:rsidRDefault="00140814" w:rsidP="00140814">
      <w:pPr>
        <w:jc w:val="center"/>
        <w:rPr>
          <w:b/>
          <w:sz w:val="28"/>
          <w:szCs w:val="28"/>
          <w:lang w:val="uk-UA"/>
        </w:rPr>
      </w:pPr>
    </w:p>
    <w:p w:rsidR="00140814" w:rsidRDefault="00140814" w:rsidP="00140814">
      <w:pPr>
        <w:jc w:val="center"/>
        <w:rPr>
          <w:b/>
          <w:sz w:val="28"/>
          <w:szCs w:val="28"/>
          <w:lang w:val="uk-UA"/>
        </w:rPr>
      </w:pPr>
    </w:p>
    <w:p w:rsidR="00140814" w:rsidRDefault="00140814" w:rsidP="00140814">
      <w:pPr>
        <w:jc w:val="center"/>
        <w:rPr>
          <w:b/>
          <w:sz w:val="28"/>
          <w:szCs w:val="28"/>
          <w:lang w:val="uk-UA"/>
        </w:rPr>
      </w:pPr>
    </w:p>
    <w:p w:rsidR="00140814" w:rsidRDefault="00140814" w:rsidP="00140814">
      <w:pPr>
        <w:jc w:val="center"/>
        <w:rPr>
          <w:b/>
          <w:sz w:val="28"/>
          <w:szCs w:val="28"/>
          <w:lang w:val="uk-UA"/>
        </w:rPr>
      </w:pPr>
    </w:p>
    <w:p w:rsidR="00140814" w:rsidRDefault="00140814" w:rsidP="00140814">
      <w:pPr>
        <w:jc w:val="center"/>
        <w:rPr>
          <w:b/>
          <w:sz w:val="28"/>
          <w:szCs w:val="28"/>
          <w:lang w:val="uk-UA"/>
        </w:rPr>
      </w:pPr>
    </w:p>
    <w:p w:rsidR="00140814" w:rsidRDefault="00140814" w:rsidP="00140814">
      <w:pPr>
        <w:jc w:val="center"/>
        <w:rPr>
          <w:b/>
          <w:sz w:val="28"/>
          <w:szCs w:val="28"/>
          <w:lang w:val="uk-UA"/>
        </w:rPr>
      </w:pPr>
    </w:p>
    <w:p w:rsidR="00140814" w:rsidRDefault="00140814" w:rsidP="00140814">
      <w:pPr>
        <w:jc w:val="center"/>
        <w:rPr>
          <w:b/>
          <w:sz w:val="28"/>
          <w:szCs w:val="28"/>
          <w:lang w:val="uk-UA"/>
        </w:rPr>
      </w:pPr>
    </w:p>
    <w:p w:rsidR="00140814" w:rsidRPr="00113E98" w:rsidRDefault="00140814" w:rsidP="00140814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четвертої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140814" w:rsidRPr="00113E98" w:rsidRDefault="00140814" w:rsidP="00140814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140814" w:rsidRPr="00FC5C78" w:rsidRDefault="00140814" w:rsidP="00140814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FC5C78">
        <w:rPr>
          <w:b/>
          <w:lang w:val="uk-UA"/>
        </w:rPr>
        <w:t xml:space="preserve"> скликання</w:t>
      </w:r>
    </w:p>
    <w:p w:rsidR="00140814" w:rsidRPr="00FC5C78" w:rsidRDefault="00140814" w:rsidP="00140814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17 жовтня 2019</w:t>
      </w:r>
      <w:r w:rsidRPr="00FC5C78">
        <w:rPr>
          <w:b/>
          <w:sz w:val="28"/>
          <w:szCs w:val="28"/>
          <w:u w:val="single"/>
          <w:lang w:val="uk-UA"/>
        </w:rPr>
        <w:t xml:space="preserve"> року</w:t>
      </w:r>
    </w:p>
    <w:p w:rsidR="00140814" w:rsidRPr="00FC5C78" w:rsidRDefault="00140814" w:rsidP="00140814">
      <w:pPr>
        <w:jc w:val="center"/>
        <w:rPr>
          <w:b/>
          <w:sz w:val="28"/>
          <w:szCs w:val="28"/>
          <w:u w:val="single"/>
          <w:lang w:val="uk-UA"/>
        </w:rPr>
      </w:pPr>
    </w:p>
    <w:p w:rsidR="00140814" w:rsidRPr="00FC5C78" w:rsidRDefault="00140814" w:rsidP="00140814">
      <w:pPr>
        <w:jc w:val="center"/>
        <w:rPr>
          <w:b/>
          <w:sz w:val="28"/>
          <w:szCs w:val="28"/>
          <w:lang w:val="uk-UA"/>
        </w:rPr>
      </w:pPr>
      <w:r w:rsidRPr="00FC5C78">
        <w:rPr>
          <w:b/>
          <w:sz w:val="28"/>
          <w:szCs w:val="28"/>
          <w:lang w:val="uk-UA"/>
        </w:rPr>
        <w:t>ВІДОМІСТЬ</w:t>
      </w:r>
    </w:p>
    <w:p w:rsidR="00140814" w:rsidRDefault="00140814" w:rsidP="00140814">
      <w:pPr>
        <w:jc w:val="center"/>
        <w:rPr>
          <w:b/>
          <w:sz w:val="28"/>
          <w:szCs w:val="28"/>
        </w:rPr>
      </w:pPr>
      <w:r w:rsidRPr="00FC5C78">
        <w:rPr>
          <w:b/>
          <w:sz w:val="28"/>
          <w:szCs w:val="28"/>
          <w:lang w:val="uk-UA"/>
        </w:rPr>
        <w:t xml:space="preserve"> для п</w:t>
      </w:r>
      <w:proofErr w:type="spellStart"/>
      <w:r>
        <w:rPr>
          <w:b/>
          <w:sz w:val="28"/>
          <w:szCs w:val="28"/>
        </w:rPr>
        <w:t>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140814" w:rsidRDefault="00140814" w:rsidP="00140814">
      <w:pPr>
        <w:jc w:val="center"/>
        <w:rPr>
          <w:b/>
          <w:i/>
          <w:sz w:val="26"/>
          <w:szCs w:val="26"/>
          <w:lang w:val="uk-UA"/>
        </w:rPr>
      </w:pPr>
    </w:p>
    <w:p w:rsidR="00140814" w:rsidRPr="00010F4F" w:rsidRDefault="00140814" w:rsidP="00140814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«Про розгляд заяви гр. Ошурко Марії Миколаївни»</w:t>
      </w:r>
    </w:p>
    <w:p w:rsidR="00140814" w:rsidRPr="00032C23" w:rsidRDefault="00140814" w:rsidP="00140814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140814" w:rsidRPr="00B3274F" w:rsidTr="00E72348">
        <w:tc>
          <w:tcPr>
            <w:tcW w:w="675" w:type="dxa"/>
            <w:vAlign w:val="center"/>
          </w:tcPr>
          <w:p w:rsidR="00140814" w:rsidRPr="00B3274F" w:rsidRDefault="00140814" w:rsidP="00E7234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140814" w:rsidRPr="00B3274F" w:rsidRDefault="00140814" w:rsidP="00E7234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140814" w:rsidRPr="00B3274F" w:rsidRDefault="00140814" w:rsidP="00E7234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140814" w:rsidRPr="00B3274F" w:rsidRDefault="00140814" w:rsidP="00E723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140814" w:rsidRPr="00B3274F" w:rsidRDefault="00140814" w:rsidP="00E723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140814" w:rsidRPr="00B3274F" w:rsidRDefault="00140814" w:rsidP="00E7234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140814" w:rsidRPr="00B3274F" w:rsidTr="00E72348">
        <w:tc>
          <w:tcPr>
            <w:tcW w:w="675" w:type="dxa"/>
          </w:tcPr>
          <w:p w:rsidR="00140814" w:rsidRPr="00401BE4" w:rsidRDefault="00140814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140814" w:rsidRPr="00401BE4" w:rsidRDefault="00140814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140814" w:rsidRPr="00113E98" w:rsidRDefault="00140814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40814" w:rsidRPr="00401BE4" w:rsidRDefault="00140814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40814" w:rsidRPr="00401BE4" w:rsidRDefault="00140814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40814" w:rsidRPr="00F4605E" w:rsidRDefault="00140814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140814" w:rsidRPr="00B3274F" w:rsidTr="00E72348">
        <w:tc>
          <w:tcPr>
            <w:tcW w:w="675" w:type="dxa"/>
          </w:tcPr>
          <w:p w:rsidR="00140814" w:rsidRPr="00401BE4" w:rsidRDefault="00140814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140814" w:rsidRPr="00401BE4" w:rsidRDefault="00140814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140814" w:rsidRPr="0099360F" w:rsidRDefault="00140814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40814" w:rsidRPr="00401BE4" w:rsidRDefault="00140814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40814" w:rsidRPr="00401BE4" w:rsidRDefault="00140814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40814" w:rsidRPr="00F4605E" w:rsidRDefault="00140814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140814" w:rsidRPr="00B3274F" w:rsidTr="00E72348">
        <w:tc>
          <w:tcPr>
            <w:tcW w:w="675" w:type="dxa"/>
          </w:tcPr>
          <w:p w:rsidR="00140814" w:rsidRPr="00401BE4" w:rsidRDefault="00140814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140814" w:rsidRPr="00401BE4" w:rsidRDefault="00140814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140814" w:rsidRPr="0099360F" w:rsidRDefault="00140814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40814" w:rsidRPr="00401BE4" w:rsidRDefault="00140814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40814" w:rsidRPr="00401BE4" w:rsidRDefault="00140814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40814" w:rsidRPr="00401BE4" w:rsidRDefault="00140814" w:rsidP="00E72348">
            <w:pPr>
              <w:jc w:val="center"/>
              <w:rPr>
                <w:szCs w:val="28"/>
              </w:rPr>
            </w:pPr>
          </w:p>
        </w:tc>
      </w:tr>
      <w:tr w:rsidR="00140814" w:rsidRPr="00B3274F" w:rsidTr="00E72348">
        <w:tc>
          <w:tcPr>
            <w:tcW w:w="675" w:type="dxa"/>
          </w:tcPr>
          <w:p w:rsidR="00140814" w:rsidRPr="00401BE4" w:rsidRDefault="00140814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140814" w:rsidRPr="00401BE4" w:rsidRDefault="00140814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40814" w:rsidRPr="0099360F" w:rsidRDefault="00140814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40814" w:rsidRPr="00401BE4" w:rsidRDefault="00140814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40814" w:rsidRPr="00401BE4" w:rsidRDefault="00140814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40814" w:rsidRPr="00401BE4" w:rsidRDefault="00140814" w:rsidP="00E72348">
            <w:pPr>
              <w:jc w:val="center"/>
              <w:rPr>
                <w:szCs w:val="28"/>
              </w:rPr>
            </w:pPr>
          </w:p>
        </w:tc>
      </w:tr>
      <w:tr w:rsidR="00140814" w:rsidRPr="00B3274F" w:rsidTr="00E72348">
        <w:tc>
          <w:tcPr>
            <w:tcW w:w="675" w:type="dxa"/>
          </w:tcPr>
          <w:p w:rsidR="00140814" w:rsidRPr="00401BE4" w:rsidRDefault="00140814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140814" w:rsidRPr="00401BE4" w:rsidRDefault="00140814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40814" w:rsidRPr="0099360F" w:rsidRDefault="00140814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40814" w:rsidRPr="00401BE4" w:rsidRDefault="00140814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40814" w:rsidRPr="00401BE4" w:rsidRDefault="00140814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40814" w:rsidRPr="00401BE4" w:rsidRDefault="00140814" w:rsidP="00E72348">
            <w:pPr>
              <w:jc w:val="center"/>
              <w:rPr>
                <w:szCs w:val="28"/>
              </w:rPr>
            </w:pPr>
          </w:p>
        </w:tc>
      </w:tr>
      <w:tr w:rsidR="00140814" w:rsidRPr="00B3274F" w:rsidTr="00E72348">
        <w:tc>
          <w:tcPr>
            <w:tcW w:w="675" w:type="dxa"/>
          </w:tcPr>
          <w:p w:rsidR="00140814" w:rsidRPr="00401BE4" w:rsidRDefault="00140814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140814" w:rsidRPr="00401BE4" w:rsidRDefault="00140814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140814" w:rsidRPr="0099360F" w:rsidRDefault="00140814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40814" w:rsidRPr="00401BE4" w:rsidRDefault="00140814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40814" w:rsidRPr="00401BE4" w:rsidRDefault="00140814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40814" w:rsidRPr="00F4605E" w:rsidRDefault="00140814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140814" w:rsidRPr="00B3274F" w:rsidTr="00E72348">
        <w:tc>
          <w:tcPr>
            <w:tcW w:w="675" w:type="dxa"/>
          </w:tcPr>
          <w:p w:rsidR="00140814" w:rsidRPr="00401BE4" w:rsidRDefault="00140814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140814" w:rsidRPr="00401BE4" w:rsidRDefault="00140814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40814" w:rsidRPr="0099360F" w:rsidRDefault="00140814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40814" w:rsidRPr="00401BE4" w:rsidRDefault="00140814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40814" w:rsidRPr="00401BE4" w:rsidRDefault="00140814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40814" w:rsidRPr="00401BE4" w:rsidRDefault="00140814" w:rsidP="00E72348">
            <w:pPr>
              <w:jc w:val="center"/>
              <w:rPr>
                <w:szCs w:val="28"/>
              </w:rPr>
            </w:pPr>
          </w:p>
        </w:tc>
      </w:tr>
      <w:tr w:rsidR="00140814" w:rsidRPr="00B3274F" w:rsidTr="00E72348">
        <w:tc>
          <w:tcPr>
            <w:tcW w:w="675" w:type="dxa"/>
          </w:tcPr>
          <w:p w:rsidR="00140814" w:rsidRPr="00401BE4" w:rsidRDefault="00140814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140814" w:rsidRPr="00401BE4" w:rsidRDefault="00140814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140814" w:rsidRPr="0099360F" w:rsidRDefault="00140814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40814" w:rsidRPr="00401BE4" w:rsidRDefault="00140814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40814" w:rsidRPr="00401BE4" w:rsidRDefault="00140814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40814" w:rsidRPr="00F4605E" w:rsidRDefault="00140814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140814" w:rsidRPr="00B3274F" w:rsidTr="00E72348">
        <w:tc>
          <w:tcPr>
            <w:tcW w:w="675" w:type="dxa"/>
          </w:tcPr>
          <w:p w:rsidR="00140814" w:rsidRPr="00401BE4" w:rsidRDefault="00140814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140814" w:rsidRPr="00401BE4" w:rsidRDefault="00140814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140814" w:rsidRPr="0099360F" w:rsidRDefault="00140814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40814" w:rsidRPr="00401BE4" w:rsidRDefault="00140814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40814" w:rsidRPr="00401BE4" w:rsidRDefault="00140814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40814" w:rsidRPr="00F4605E" w:rsidRDefault="00140814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140814" w:rsidRPr="00B3274F" w:rsidTr="00E72348">
        <w:tc>
          <w:tcPr>
            <w:tcW w:w="675" w:type="dxa"/>
          </w:tcPr>
          <w:p w:rsidR="00140814" w:rsidRPr="00401BE4" w:rsidRDefault="00140814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140814" w:rsidRPr="00401BE4" w:rsidRDefault="00140814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140814" w:rsidRPr="0099360F" w:rsidRDefault="00140814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40814" w:rsidRPr="00401BE4" w:rsidRDefault="00140814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40814" w:rsidRPr="00401BE4" w:rsidRDefault="00140814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40814" w:rsidRPr="00401BE4" w:rsidRDefault="00140814" w:rsidP="00E72348">
            <w:pPr>
              <w:jc w:val="center"/>
              <w:rPr>
                <w:szCs w:val="28"/>
              </w:rPr>
            </w:pPr>
          </w:p>
        </w:tc>
      </w:tr>
      <w:tr w:rsidR="00140814" w:rsidRPr="00B3274F" w:rsidTr="00E72348">
        <w:tc>
          <w:tcPr>
            <w:tcW w:w="675" w:type="dxa"/>
          </w:tcPr>
          <w:p w:rsidR="00140814" w:rsidRPr="00401BE4" w:rsidRDefault="00140814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140814" w:rsidRPr="00401BE4" w:rsidRDefault="00140814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140814" w:rsidRPr="0099360F" w:rsidRDefault="00140814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40814" w:rsidRPr="00401BE4" w:rsidRDefault="00140814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40814" w:rsidRPr="00401BE4" w:rsidRDefault="00140814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40814" w:rsidRPr="00F4605E" w:rsidRDefault="00140814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140814" w:rsidRPr="00B3274F" w:rsidTr="00E72348">
        <w:tc>
          <w:tcPr>
            <w:tcW w:w="675" w:type="dxa"/>
          </w:tcPr>
          <w:p w:rsidR="00140814" w:rsidRPr="00401BE4" w:rsidRDefault="00140814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140814" w:rsidRPr="00401BE4" w:rsidRDefault="00140814" w:rsidP="00E7234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40814" w:rsidRPr="0099360F" w:rsidRDefault="00140814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40814" w:rsidRPr="00401BE4" w:rsidRDefault="00140814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40814" w:rsidRPr="00401BE4" w:rsidRDefault="00140814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40814" w:rsidRPr="00401BE4" w:rsidRDefault="00140814" w:rsidP="00E72348">
            <w:pPr>
              <w:jc w:val="center"/>
              <w:rPr>
                <w:szCs w:val="28"/>
              </w:rPr>
            </w:pPr>
          </w:p>
        </w:tc>
      </w:tr>
      <w:tr w:rsidR="00140814" w:rsidRPr="00B3274F" w:rsidTr="00E72348">
        <w:tc>
          <w:tcPr>
            <w:tcW w:w="675" w:type="dxa"/>
          </w:tcPr>
          <w:p w:rsidR="00140814" w:rsidRPr="00401BE4" w:rsidRDefault="00140814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140814" w:rsidRPr="00401BE4" w:rsidRDefault="00140814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140814" w:rsidRPr="0099360F" w:rsidRDefault="00140814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40814" w:rsidRPr="00401BE4" w:rsidRDefault="00140814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40814" w:rsidRPr="00401BE4" w:rsidRDefault="00140814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40814" w:rsidRPr="00401BE4" w:rsidRDefault="00140814" w:rsidP="00E72348">
            <w:pPr>
              <w:jc w:val="center"/>
              <w:rPr>
                <w:szCs w:val="28"/>
              </w:rPr>
            </w:pPr>
          </w:p>
        </w:tc>
      </w:tr>
      <w:tr w:rsidR="00140814" w:rsidRPr="00B3274F" w:rsidTr="00E72348">
        <w:tc>
          <w:tcPr>
            <w:tcW w:w="675" w:type="dxa"/>
          </w:tcPr>
          <w:p w:rsidR="00140814" w:rsidRPr="00401BE4" w:rsidRDefault="00140814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140814" w:rsidRPr="00401BE4" w:rsidRDefault="00140814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140814" w:rsidRPr="00F4605E" w:rsidRDefault="00140814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40814" w:rsidRPr="00401BE4" w:rsidRDefault="00140814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40814" w:rsidRPr="00401BE4" w:rsidRDefault="00140814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40814" w:rsidRPr="00401BE4" w:rsidRDefault="00140814" w:rsidP="00E72348">
            <w:pPr>
              <w:jc w:val="center"/>
              <w:rPr>
                <w:szCs w:val="28"/>
              </w:rPr>
            </w:pPr>
          </w:p>
        </w:tc>
      </w:tr>
      <w:tr w:rsidR="00140814" w:rsidRPr="00B3274F" w:rsidTr="00E72348">
        <w:tc>
          <w:tcPr>
            <w:tcW w:w="675" w:type="dxa"/>
          </w:tcPr>
          <w:p w:rsidR="00140814" w:rsidRPr="00401BE4" w:rsidRDefault="00140814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140814" w:rsidRPr="00401BE4" w:rsidRDefault="00140814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140814" w:rsidRPr="00F4605E" w:rsidRDefault="00140814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40814" w:rsidRPr="00401BE4" w:rsidRDefault="00140814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40814" w:rsidRPr="00401BE4" w:rsidRDefault="00140814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40814" w:rsidRPr="00401BE4" w:rsidRDefault="00140814" w:rsidP="00E72348">
            <w:pPr>
              <w:jc w:val="center"/>
              <w:rPr>
                <w:szCs w:val="28"/>
              </w:rPr>
            </w:pPr>
          </w:p>
        </w:tc>
      </w:tr>
      <w:tr w:rsidR="00140814" w:rsidRPr="00B3274F" w:rsidTr="00E72348">
        <w:tc>
          <w:tcPr>
            <w:tcW w:w="4928" w:type="dxa"/>
            <w:gridSpan w:val="2"/>
          </w:tcPr>
          <w:p w:rsidR="00140814" w:rsidRPr="00236AE4" w:rsidRDefault="00140814" w:rsidP="00E7234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140814" w:rsidRPr="0099360F" w:rsidRDefault="00140814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140814" w:rsidRPr="0099360F" w:rsidRDefault="00140814" w:rsidP="00E7234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140814" w:rsidRPr="00401BE4" w:rsidRDefault="00140814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40814" w:rsidRPr="00F4605E" w:rsidRDefault="00140814" w:rsidP="00E7234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140814" w:rsidRDefault="00140814" w:rsidP="00140814">
      <w:pPr>
        <w:jc w:val="center"/>
        <w:rPr>
          <w:b/>
          <w:sz w:val="28"/>
          <w:szCs w:val="28"/>
        </w:rPr>
      </w:pPr>
    </w:p>
    <w:p w:rsidR="00140814" w:rsidRDefault="00140814" w:rsidP="00140814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140814" w:rsidRDefault="00140814" w:rsidP="001408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140814" w:rsidRDefault="00140814" w:rsidP="001408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140814" w:rsidRDefault="00140814" w:rsidP="001408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140814" w:rsidRDefault="00140814" w:rsidP="00140814">
      <w:pPr>
        <w:jc w:val="both"/>
        <w:rPr>
          <w:b/>
          <w:sz w:val="28"/>
          <w:szCs w:val="28"/>
        </w:rPr>
      </w:pPr>
    </w:p>
    <w:p w:rsidR="00140814" w:rsidRDefault="00140814" w:rsidP="00140814">
      <w:pPr>
        <w:jc w:val="both"/>
        <w:rPr>
          <w:b/>
          <w:sz w:val="28"/>
          <w:szCs w:val="28"/>
          <w:lang w:val="uk-UA"/>
        </w:rPr>
      </w:pPr>
    </w:p>
    <w:p w:rsidR="00140814" w:rsidRDefault="00140814" w:rsidP="00140814">
      <w:pPr>
        <w:jc w:val="both"/>
        <w:rPr>
          <w:b/>
          <w:sz w:val="28"/>
          <w:szCs w:val="28"/>
          <w:lang w:val="uk-UA"/>
        </w:rPr>
      </w:pPr>
    </w:p>
    <w:p w:rsidR="00140814" w:rsidRDefault="00140814" w:rsidP="00140814">
      <w:pPr>
        <w:jc w:val="both"/>
        <w:rPr>
          <w:b/>
          <w:sz w:val="28"/>
          <w:szCs w:val="28"/>
          <w:lang w:val="uk-UA"/>
        </w:rPr>
      </w:pPr>
    </w:p>
    <w:p w:rsidR="00140814" w:rsidRPr="00F4605E" w:rsidRDefault="00140814" w:rsidP="0014081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140814" w:rsidRPr="0033238A" w:rsidRDefault="00140814" w:rsidP="00140814">
      <w:pPr>
        <w:jc w:val="both"/>
        <w:rPr>
          <w:b/>
          <w:sz w:val="28"/>
          <w:szCs w:val="28"/>
          <w:lang w:val="uk-UA"/>
        </w:rPr>
      </w:pPr>
    </w:p>
    <w:p w:rsidR="00140814" w:rsidRPr="00F4605E" w:rsidRDefault="00140814" w:rsidP="00140814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140814" w:rsidRDefault="00140814" w:rsidP="00140814">
      <w:pPr>
        <w:jc w:val="both"/>
        <w:rPr>
          <w:b/>
          <w:sz w:val="28"/>
          <w:szCs w:val="28"/>
        </w:rPr>
      </w:pPr>
    </w:p>
    <w:p w:rsidR="00140814" w:rsidRDefault="00140814" w:rsidP="0014081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140814" w:rsidRPr="00C82424" w:rsidRDefault="00140814" w:rsidP="00140814">
      <w:pPr>
        <w:rPr>
          <w:lang w:val="uk-UA"/>
        </w:rPr>
      </w:pPr>
    </w:p>
    <w:p w:rsidR="007761C7" w:rsidRPr="00140814" w:rsidRDefault="007761C7">
      <w:pPr>
        <w:rPr>
          <w:lang w:val="uk-UA"/>
        </w:rPr>
      </w:pPr>
    </w:p>
    <w:sectPr w:rsidR="007761C7" w:rsidRPr="00140814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A09B5"/>
    <w:multiLevelType w:val="hybridMultilevel"/>
    <w:tmpl w:val="C672B980"/>
    <w:lvl w:ilvl="0" w:tplc="F88E102A">
      <w:start w:val="1"/>
      <w:numFmt w:val="decimal"/>
      <w:lvlText w:val="%1."/>
      <w:lvlJc w:val="left"/>
      <w:pPr>
        <w:ind w:left="705" w:hanging="360"/>
      </w:pPr>
      <w:rPr>
        <w:rFonts w:ascii="Times New Roman" w:eastAsiaTheme="minorEastAsia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425" w:hanging="360"/>
      </w:pPr>
    </w:lvl>
    <w:lvl w:ilvl="2" w:tplc="0422001B">
      <w:start w:val="1"/>
      <w:numFmt w:val="lowerRoman"/>
      <w:lvlText w:val="%3."/>
      <w:lvlJc w:val="right"/>
      <w:pPr>
        <w:ind w:left="2145" w:hanging="180"/>
      </w:pPr>
    </w:lvl>
    <w:lvl w:ilvl="3" w:tplc="0422000F">
      <w:start w:val="1"/>
      <w:numFmt w:val="decimal"/>
      <w:lvlText w:val="%4."/>
      <w:lvlJc w:val="left"/>
      <w:pPr>
        <w:ind w:left="2865" w:hanging="360"/>
      </w:pPr>
    </w:lvl>
    <w:lvl w:ilvl="4" w:tplc="04220019">
      <w:start w:val="1"/>
      <w:numFmt w:val="lowerLetter"/>
      <w:lvlText w:val="%5."/>
      <w:lvlJc w:val="left"/>
      <w:pPr>
        <w:ind w:left="3585" w:hanging="360"/>
      </w:pPr>
    </w:lvl>
    <w:lvl w:ilvl="5" w:tplc="0422001B">
      <w:start w:val="1"/>
      <w:numFmt w:val="lowerRoman"/>
      <w:lvlText w:val="%6."/>
      <w:lvlJc w:val="right"/>
      <w:pPr>
        <w:ind w:left="4305" w:hanging="180"/>
      </w:pPr>
    </w:lvl>
    <w:lvl w:ilvl="6" w:tplc="0422000F">
      <w:start w:val="1"/>
      <w:numFmt w:val="decimal"/>
      <w:lvlText w:val="%7."/>
      <w:lvlJc w:val="left"/>
      <w:pPr>
        <w:ind w:left="5025" w:hanging="360"/>
      </w:pPr>
    </w:lvl>
    <w:lvl w:ilvl="7" w:tplc="04220019">
      <w:start w:val="1"/>
      <w:numFmt w:val="lowerLetter"/>
      <w:lvlText w:val="%8."/>
      <w:lvlJc w:val="left"/>
      <w:pPr>
        <w:ind w:left="5745" w:hanging="360"/>
      </w:pPr>
    </w:lvl>
    <w:lvl w:ilvl="8" w:tplc="0422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40814"/>
    <w:rsid w:val="00140814"/>
    <w:rsid w:val="003E787E"/>
    <w:rsid w:val="006A523F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14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814"/>
    <w:pPr>
      <w:ind w:left="720"/>
      <w:contextualSpacing/>
    </w:pPr>
  </w:style>
  <w:style w:type="table" w:styleId="a4">
    <w:name w:val="Table Grid"/>
    <w:basedOn w:val="a1"/>
    <w:uiPriority w:val="59"/>
    <w:rsid w:val="00140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408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081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1687</Words>
  <Characters>963</Characters>
  <Application>Microsoft Office Word</Application>
  <DocSecurity>0</DocSecurity>
  <Lines>8</Lines>
  <Paragraphs>5</Paragraphs>
  <ScaleCrop>false</ScaleCrop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2019-10-28T07:19:00Z</dcterms:created>
  <dcterms:modified xsi:type="dcterms:W3CDTF">2019-10-28T07:19:00Z</dcterms:modified>
</cp:coreProperties>
</file>