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D17" w:rsidRPr="00A64C27" w:rsidRDefault="00122D17" w:rsidP="00122D17">
      <w:pPr>
        <w:jc w:val="center"/>
        <w:rPr>
          <w:sz w:val="28"/>
          <w:szCs w:val="28"/>
          <w:lang w:val="uk-UA"/>
        </w:rPr>
      </w:pPr>
      <w:r w:rsidRPr="00A64C27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D17" w:rsidRPr="00A64C27" w:rsidRDefault="00122D17" w:rsidP="00122D17">
      <w:pPr>
        <w:jc w:val="center"/>
        <w:rPr>
          <w:b/>
          <w:sz w:val="28"/>
          <w:szCs w:val="28"/>
          <w:lang w:val="uk-UA"/>
        </w:rPr>
      </w:pPr>
      <w:r w:rsidRPr="00A64C27">
        <w:rPr>
          <w:b/>
          <w:sz w:val="28"/>
          <w:szCs w:val="28"/>
          <w:lang w:val="uk-UA"/>
        </w:rPr>
        <w:t>УКРАЇНА</w:t>
      </w:r>
    </w:p>
    <w:p w:rsidR="00122D17" w:rsidRPr="00A64C27" w:rsidRDefault="00122D17" w:rsidP="00122D17">
      <w:pPr>
        <w:jc w:val="center"/>
        <w:rPr>
          <w:b/>
          <w:sz w:val="28"/>
          <w:szCs w:val="28"/>
          <w:lang w:val="uk-UA"/>
        </w:rPr>
      </w:pPr>
      <w:r w:rsidRPr="00A64C27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122D17" w:rsidRPr="00A64C27" w:rsidRDefault="00122D17" w:rsidP="00122D17">
      <w:pPr>
        <w:jc w:val="center"/>
        <w:rPr>
          <w:b/>
          <w:sz w:val="28"/>
          <w:szCs w:val="28"/>
          <w:lang w:val="uk-UA"/>
        </w:rPr>
      </w:pPr>
      <w:r w:rsidRPr="00A64C27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122D17" w:rsidRPr="00A64C27" w:rsidRDefault="00122D17" w:rsidP="00122D17">
      <w:pPr>
        <w:jc w:val="center"/>
        <w:rPr>
          <w:b/>
          <w:sz w:val="28"/>
          <w:szCs w:val="28"/>
          <w:lang w:val="uk-UA"/>
        </w:rPr>
      </w:pPr>
      <w:r w:rsidRPr="00A64C27">
        <w:rPr>
          <w:b/>
          <w:sz w:val="28"/>
          <w:szCs w:val="28"/>
          <w:lang w:val="uk-UA"/>
        </w:rPr>
        <w:t xml:space="preserve"> (п'ятдесят третя чергова сесія сьомого </w:t>
      </w:r>
      <w:proofErr w:type="spellStart"/>
      <w:r w:rsidRPr="00A64C27">
        <w:rPr>
          <w:b/>
          <w:sz w:val="28"/>
          <w:szCs w:val="28"/>
        </w:rPr>
        <w:t>скликання</w:t>
      </w:r>
      <w:proofErr w:type="spellEnd"/>
      <w:r w:rsidRPr="00A64C27">
        <w:rPr>
          <w:b/>
          <w:sz w:val="28"/>
          <w:szCs w:val="28"/>
          <w:lang w:val="uk-UA"/>
        </w:rPr>
        <w:t>)</w:t>
      </w:r>
    </w:p>
    <w:p w:rsidR="00122D17" w:rsidRPr="00A64C27" w:rsidRDefault="00122D17" w:rsidP="00122D17">
      <w:pPr>
        <w:jc w:val="center"/>
        <w:rPr>
          <w:b/>
          <w:sz w:val="28"/>
          <w:szCs w:val="28"/>
        </w:rPr>
      </w:pPr>
      <w:r w:rsidRPr="00A64C27">
        <w:rPr>
          <w:b/>
          <w:sz w:val="28"/>
          <w:szCs w:val="28"/>
          <w:lang w:val="uk-UA"/>
        </w:rPr>
        <w:t>Р</w:t>
      </w:r>
      <w:r w:rsidRPr="00A64C27">
        <w:rPr>
          <w:b/>
          <w:sz w:val="28"/>
          <w:szCs w:val="28"/>
        </w:rPr>
        <w:t xml:space="preserve"> І Ш Е Н </w:t>
      </w:r>
      <w:proofErr w:type="spellStart"/>
      <w:r w:rsidRPr="00A64C27">
        <w:rPr>
          <w:b/>
          <w:sz w:val="28"/>
          <w:szCs w:val="28"/>
        </w:rPr>
        <w:t>Н</w:t>
      </w:r>
      <w:proofErr w:type="spellEnd"/>
      <w:r w:rsidRPr="00A64C27">
        <w:rPr>
          <w:b/>
          <w:sz w:val="28"/>
          <w:szCs w:val="28"/>
        </w:rPr>
        <w:t xml:space="preserve"> Я</w:t>
      </w:r>
    </w:p>
    <w:p w:rsidR="00122D17" w:rsidRDefault="00122D17" w:rsidP="00122D17">
      <w:pPr>
        <w:rPr>
          <w:b/>
          <w:sz w:val="28"/>
          <w:szCs w:val="28"/>
          <w:lang w:val="uk-UA"/>
        </w:rPr>
      </w:pPr>
      <w:r w:rsidRPr="00A64C27">
        <w:rPr>
          <w:b/>
          <w:sz w:val="28"/>
          <w:szCs w:val="28"/>
          <w:lang w:val="uk-UA"/>
        </w:rPr>
        <w:t xml:space="preserve">     </w:t>
      </w:r>
    </w:p>
    <w:p w:rsidR="00122D17" w:rsidRPr="00A64C27" w:rsidRDefault="00122D17" w:rsidP="00122D1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Pr="00A64C27">
        <w:rPr>
          <w:b/>
          <w:sz w:val="28"/>
          <w:szCs w:val="28"/>
          <w:lang w:val="uk-UA"/>
        </w:rPr>
        <w:t xml:space="preserve">28 травня 2020 року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</w:t>
      </w:r>
      <w:r w:rsidRPr="00A64C27">
        <w:rPr>
          <w:b/>
          <w:sz w:val="28"/>
          <w:szCs w:val="28"/>
          <w:lang w:val="uk-UA"/>
        </w:rPr>
        <w:t xml:space="preserve">  № </w:t>
      </w:r>
      <w:r>
        <w:rPr>
          <w:b/>
          <w:sz w:val="28"/>
          <w:szCs w:val="28"/>
          <w:lang w:val="uk-UA"/>
        </w:rPr>
        <w:t>1548</w:t>
      </w:r>
    </w:p>
    <w:p w:rsidR="00122D17" w:rsidRDefault="00122D17" w:rsidP="00122D17">
      <w:pPr>
        <w:jc w:val="both"/>
        <w:rPr>
          <w:b/>
          <w:sz w:val="28"/>
          <w:szCs w:val="28"/>
          <w:lang w:val="uk-UA"/>
        </w:rPr>
      </w:pPr>
      <w:r w:rsidRPr="00A64C27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</w:t>
      </w:r>
    </w:p>
    <w:p w:rsidR="00122D17" w:rsidRPr="00A64C27" w:rsidRDefault="00122D17" w:rsidP="00122D17">
      <w:pPr>
        <w:jc w:val="both"/>
        <w:rPr>
          <w:b/>
          <w:sz w:val="28"/>
          <w:szCs w:val="28"/>
          <w:lang w:val="uk-UA"/>
        </w:rPr>
      </w:pPr>
      <w:r w:rsidRPr="00A64C27">
        <w:rPr>
          <w:b/>
          <w:sz w:val="28"/>
          <w:szCs w:val="28"/>
          <w:lang w:val="uk-UA"/>
        </w:rPr>
        <w:t>Про розгляд заяви</w:t>
      </w:r>
    </w:p>
    <w:p w:rsidR="00122D17" w:rsidRDefault="00122D17" w:rsidP="00122D17">
      <w:pPr>
        <w:jc w:val="both"/>
        <w:rPr>
          <w:sz w:val="28"/>
          <w:szCs w:val="28"/>
          <w:lang w:val="uk-UA"/>
        </w:rPr>
      </w:pPr>
    </w:p>
    <w:p w:rsidR="00122D17" w:rsidRPr="00A64C27" w:rsidRDefault="00122D17" w:rsidP="00122D17">
      <w:pPr>
        <w:ind w:firstLine="708"/>
        <w:jc w:val="both"/>
        <w:rPr>
          <w:sz w:val="28"/>
          <w:szCs w:val="28"/>
          <w:lang w:val="uk-UA"/>
        </w:rPr>
      </w:pPr>
      <w:r w:rsidRPr="00A64C27">
        <w:rPr>
          <w:sz w:val="28"/>
          <w:szCs w:val="28"/>
          <w:lang w:val="uk-UA"/>
        </w:rPr>
        <w:t xml:space="preserve">Розглянувши проект  землеустрою гр. Харчук Марини Андріївни щодо відведення земельної ділянки у разі зміни її  цільового призначення для будівництва та обслуговування житлового будинку, господарських будівель та споруд (присадибна ділянка)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України від 11.04.2002 року № 502 «Про затвердження Порядку зміни цільового призначення земель, які перебувають у власності громадян або юридичних осіб» та ст. 26 Закону України </w:t>
      </w:r>
      <w:proofErr w:type="spellStart"/>
      <w:r w:rsidRPr="00A64C27">
        <w:rPr>
          <w:sz w:val="28"/>
          <w:szCs w:val="28"/>
          <w:lang w:val="uk-UA"/>
        </w:rPr>
        <w:t>„Про</w:t>
      </w:r>
      <w:proofErr w:type="spellEnd"/>
      <w:r w:rsidRPr="00A64C27">
        <w:rPr>
          <w:sz w:val="28"/>
          <w:szCs w:val="28"/>
          <w:lang w:val="uk-UA"/>
        </w:rPr>
        <w:t xml:space="preserve"> місцеве самоврядування в Україні ” сільська рада – </w:t>
      </w:r>
    </w:p>
    <w:p w:rsidR="00122D17" w:rsidRPr="00A64C27" w:rsidRDefault="00122D17" w:rsidP="00122D17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sz w:val="28"/>
          <w:szCs w:val="28"/>
          <w:lang w:val="uk-UA"/>
        </w:rPr>
      </w:pPr>
      <w:r w:rsidRPr="00A64C27">
        <w:rPr>
          <w:sz w:val="28"/>
          <w:szCs w:val="28"/>
          <w:lang w:val="uk-UA"/>
        </w:rPr>
        <w:t>В и р і ш и л а:</w:t>
      </w:r>
    </w:p>
    <w:p w:rsidR="00122D17" w:rsidRPr="00A64C27" w:rsidRDefault="00122D17" w:rsidP="00122D17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A64C27">
        <w:rPr>
          <w:sz w:val="28"/>
          <w:szCs w:val="28"/>
          <w:lang w:val="uk-UA"/>
        </w:rPr>
        <w:t>Затвердити гр. Харчук Марині Андріївні проект землеустрою щодо відведення земельної ділянки площею 0,1542 га (кадастровий номер 5624687400:02:008:2676) у разі зміни її цільового призначення для будівництва і обслуговування жилого будинку, господарських будівель та споруд (присадибна ділянка), що перебуває в її власності згідно Витягу з Державного  реєстру  речових прав на нерухоме майно  на земельну ділянку виданого від 13.09.2019 року для ведення особистого селянського господарства  в с.  Обарів  Рівненського району Рівненської області.</w:t>
      </w:r>
    </w:p>
    <w:p w:rsidR="00122D17" w:rsidRPr="00A64C27" w:rsidRDefault="00122D17" w:rsidP="00122D17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A64C27">
        <w:rPr>
          <w:sz w:val="28"/>
          <w:szCs w:val="28"/>
          <w:lang w:val="uk-UA"/>
        </w:rPr>
        <w:t>Змінити цільове призначення земельної ділянки, яка у власності                     гр. Харчук Марини Андріївни для ведення особистого селянського господарства на будівництво і обслуговування житлового будинку, господарських будівель та споруд (присадибна ділянка) площею 0,1542 га в с. Обарів  Рівненського району Рівненської області.</w:t>
      </w:r>
    </w:p>
    <w:p w:rsidR="00122D17" w:rsidRPr="00A64C27" w:rsidRDefault="00122D17" w:rsidP="00122D17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A64C27">
        <w:rPr>
          <w:sz w:val="28"/>
          <w:szCs w:val="28"/>
          <w:lang w:val="uk-UA"/>
        </w:rPr>
        <w:t>Гр. Харчук Марині Андріївні здійснити реєстрацію зміни цільового призначення земельної ділянки площею 0,1542 га для будівництва та обслуговування житлового будинку, господарських будівель та споруд (присадибна ділянка) в с. Обарів Рівненського району Рівненської області в порядку, визначеному законодавством.</w:t>
      </w:r>
    </w:p>
    <w:p w:rsidR="00122D17" w:rsidRPr="00A64C27" w:rsidRDefault="00122D17" w:rsidP="00122D1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A64C27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122D17" w:rsidRPr="00A64C27" w:rsidRDefault="00122D17" w:rsidP="00122D17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b/>
          <w:sz w:val="28"/>
          <w:szCs w:val="28"/>
          <w:lang w:val="uk-UA"/>
        </w:rPr>
      </w:pPr>
    </w:p>
    <w:p w:rsidR="00122D17" w:rsidRPr="00A64C27" w:rsidRDefault="00122D17" w:rsidP="00122D17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Pr="00A64C27">
        <w:rPr>
          <w:b/>
          <w:sz w:val="28"/>
          <w:szCs w:val="28"/>
          <w:lang w:val="uk-UA"/>
        </w:rPr>
        <w:t xml:space="preserve">Сільський голова                        </w:t>
      </w:r>
      <w:r>
        <w:rPr>
          <w:b/>
          <w:sz w:val="28"/>
          <w:szCs w:val="28"/>
          <w:lang w:val="uk-UA"/>
        </w:rPr>
        <w:t xml:space="preserve">                  </w:t>
      </w:r>
      <w:r w:rsidRPr="00A64C27">
        <w:rPr>
          <w:b/>
          <w:sz w:val="28"/>
          <w:szCs w:val="28"/>
          <w:lang w:val="uk-UA"/>
        </w:rPr>
        <w:t xml:space="preserve">                    Віктор ВИГОВСЬКИЙ</w:t>
      </w:r>
    </w:p>
    <w:p w:rsidR="00122D17" w:rsidRPr="00113E98" w:rsidRDefault="00122D17" w:rsidP="00122D17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п’ятдесят третьої 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122D17" w:rsidRPr="00113E98" w:rsidRDefault="00122D17" w:rsidP="00122D17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122D17" w:rsidRPr="008C7A68" w:rsidRDefault="00122D17" w:rsidP="00122D17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122D17" w:rsidRPr="008C7A68" w:rsidRDefault="00122D17" w:rsidP="00122D17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28 травня 2020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122D17" w:rsidRPr="008C7A68" w:rsidRDefault="00122D17" w:rsidP="00122D17">
      <w:pPr>
        <w:jc w:val="center"/>
        <w:rPr>
          <w:b/>
          <w:sz w:val="28"/>
          <w:szCs w:val="28"/>
          <w:u w:val="single"/>
          <w:lang w:val="uk-UA"/>
        </w:rPr>
      </w:pPr>
    </w:p>
    <w:p w:rsidR="00122D17" w:rsidRPr="008C7A68" w:rsidRDefault="00122D17" w:rsidP="00122D17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122D17" w:rsidRDefault="00122D17" w:rsidP="00122D17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122D17" w:rsidRPr="006A18E4" w:rsidRDefault="00122D17" w:rsidP="00122D17">
      <w:pPr>
        <w:jc w:val="center"/>
        <w:rPr>
          <w:b/>
          <w:i/>
          <w:sz w:val="26"/>
          <w:szCs w:val="26"/>
          <w:lang w:val="uk-UA"/>
        </w:rPr>
      </w:pPr>
      <w:r w:rsidRPr="00DC6C8F">
        <w:rPr>
          <w:b/>
          <w:i/>
          <w:sz w:val="28"/>
          <w:szCs w:val="28"/>
        </w:rPr>
        <w:t xml:space="preserve">«Про </w:t>
      </w:r>
      <w:r>
        <w:rPr>
          <w:rFonts w:eastAsia="Calibri"/>
          <w:b/>
          <w:i/>
          <w:sz w:val="28"/>
          <w:szCs w:val="28"/>
          <w:lang w:val="uk-UA"/>
        </w:rPr>
        <w:t>розгляд заяви гр. Харчук Марини Андріївни</w:t>
      </w:r>
      <w:r>
        <w:rPr>
          <w:b/>
          <w:i/>
          <w:sz w:val="26"/>
          <w:szCs w:val="26"/>
          <w:lang w:val="uk-UA"/>
        </w:rPr>
        <w:t>»</w:t>
      </w:r>
    </w:p>
    <w:p w:rsidR="00122D17" w:rsidRPr="00032C23" w:rsidRDefault="00122D17" w:rsidP="00122D17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122D17" w:rsidRPr="00B3274F" w:rsidTr="004C701A">
        <w:tc>
          <w:tcPr>
            <w:tcW w:w="675" w:type="dxa"/>
            <w:vAlign w:val="center"/>
          </w:tcPr>
          <w:p w:rsidR="00122D17" w:rsidRPr="006A18E4" w:rsidRDefault="00122D17" w:rsidP="004C701A">
            <w:pPr>
              <w:jc w:val="center"/>
              <w:rPr>
                <w:b/>
                <w:sz w:val="24"/>
                <w:szCs w:val="24"/>
              </w:rPr>
            </w:pPr>
            <w:r w:rsidRPr="006A18E4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6A18E4">
              <w:rPr>
                <w:b/>
                <w:sz w:val="24"/>
                <w:szCs w:val="24"/>
              </w:rPr>
              <w:t>з</w:t>
            </w:r>
            <w:proofErr w:type="spellEnd"/>
            <w:r w:rsidRPr="006A18E4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6A18E4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122D17" w:rsidRPr="006A18E4" w:rsidRDefault="00122D17" w:rsidP="004C701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6A18E4">
              <w:rPr>
                <w:b/>
                <w:sz w:val="24"/>
                <w:szCs w:val="24"/>
              </w:rPr>
              <w:t>Пр</w:t>
            </w:r>
            <w:proofErr w:type="gramEnd"/>
            <w:r w:rsidRPr="006A18E4">
              <w:rPr>
                <w:b/>
                <w:sz w:val="24"/>
                <w:szCs w:val="24"/>
              </w:rPr>
              <w:t>ізвище</w:t>
            </w:r>
            <w:proofErr w:type="spellEnd"/>
            <w:r w:rsidRPr="006A18E4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6A18E4">
              <w:rPr>
                <w:b/>
                <w:sz w:val="24"/>
                <w:szCs w:val="24"/>
              </w:rPr>
              <w:t>ім’я</w:t>
            </w:r>
            <w:proofErr w:type="spellEnd"/>
            <w:r w:rsidRPr="006A18E4">
              <w:rPr>
                <w:b/>
                <w:sz w:val="24"/>
                <w:szCs w:val="24"/>
              </w:rPr>
              <w:t xml:space="preserve">, по </w:t>
            </w:r>
            <w:proofErr w:type="spellStart"/>
            <w:r w:rsidRPr="006A18E4">
              <w:rPr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122D17" w:rsidRPr="006A18E4" w:rsidRDefault="00122D17" w:rsidP="004C701A">
            <w:pPr>
              <w:jc w:val="center"/>
              <w:rPr>
                <w:b/>
                <w:sz w:val="24"/>
                <w:szCs w:val="24"/>
              </w:rPr>
            </w:pPr>
            <w:r w:rsidRPr="006A18E4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122D17" w:rsidRPr="006A18E4" w:rsidRDefault="00122D17" w:rsidP="004C701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A18E4">
              <w:rPr>
                <w:b/>
                <w:sz w:val="24"/>
                <w:szCs w:val="24"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122D17" w:rsidRPr="006A18E4" w:rsidRDefault="00122D17" w:rsidP="004C701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A18E4">
              <w:rPr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122D17" w:rsidRPr="006A18E4" w:rsidRDefault="00122D17" w:rsidP="004C701A">
            <w:pPr>
              <w:jc w:val="center"/>
              <w:rPr>
                <w:b/>
                <w:sz w:val="24"/>
                <w:szCs w:val="24"/>
              </w:rPr>
            </w:pPr>
            <w:r w:rsidRPr="006A18E4">
              <w:rPr>
                <w:b/>
                <w:sz w:val="24"/>
                <w:szCs w:val="24"/>
              </w:rPr>
              <w:t xml:space="preserve">Не </w:t>
            </w:r>
            <w:proofErr w:type="spellStart"/>
            <w:r w:rsidRPr="006A18E4">
              <w:rPr>
                <w:b/>
                <w:sz w:val="24"/>
                <w:szCs w:val="24"/>
              </w:rPr>
              <w:t>приймав</w:t>
            </w:r>
            <w:proofErr w:type="spellEnd"/>
            <w:r w:rsidRPr="006A18E4">
              <w:rPr>
                <w:b/>
                <w:sz w:val="24"/>
                <w:szCs w:val="24"/>
              </w:rPr>
              <w:t xml:space="preserve"> участь у </w:t>
            </w:r>
            <w:proofErr w:type="spellStart"/>
            <w:r w:rsidRPr="006A18E4">
              <w:rPr>
                <w:b/>
                <w:sz w:val="24"/>
                <w:szCs w:val="24"/>
              </w:rPr>
              <w:t>голосуванні</w:t>
            </w:r>
            <w:proofErr w:type="spellEnd"/>
          </w:p>
        </w:tc>
      </w:tr>
      <w:tr w:rsidR="00122D17" w:rsidRPr="00B3274F" w:rsidTr="004C701A">
        <w:tc>
          <w:tcPr>
            <w:tcW w:w="675" w:type="dxa"/>
          </w:tcPr>
          <w:p w:rsidR="00122D17" w:rsidRPr="00401BE4" w:rsidRDefault="00122D17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122D17" w:rsidRPr="00401BE4" w:rsidRDefault="00122D17" w:rsidP="004C701A">
            <w:pPr>
              <w:jc w:val="both"/>
              <w:rPr>
                <w:szCs w:val="28"/>
              </w:rPr>
            </w:pPr>
            <w:r w:rsidRPr="00401BE4">
              <w:rPr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Cs w:val="28"/>
              </w:rPr>
              <w:t>Василівна</w:t>
            </w:r>
            <w:proofErr w:type="spellEnd"/>
            <w:r w:rsidRPr="00401BE4">
              <w:rPr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122D17" w:rsidRPr="00954D90" w:rsidRDefault="00122D17" w:rsidP="004C701A">
            <w:pPr>
              <w:jc w:val="center"/>
              <w:rPr>
                <w:szCs w:val="28"/>
                <w:lang w:val="uk-UA"/>
              </w:rPr>
            </w:pPr>
            <w:r w:rsidRPr="00954D90"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122D17" w:rsidRPr="00401BE4" w:rsidRDefault="00122D17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22D17" w:rsidRPr="00401BE4" w:rsidRDefault="00122D17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22D17" w:rsidRPr="00F4605E" w:rsidRDefault="00122D17" w:rsidP="004C701A">
            <w:pPr>
              <w:jc w:val="center"/>
              <w:rPr>
                <w:szCs w:val="28"/>
                <w:lang w:val="uk-UA"/>
              </w:rPr>
            </w:pPr>
          </w:p>
        </w:tc>
      </w:tr>
      <w:tr w:rsidR="00122D17" w:rsidRPr="00B3274F" w:rsidTr="004C701A">
        <w:tc>
          <w:tcPr>
            <w:tcW w:w="675" w:type="dxa"/>
          </w:tcPr>
          <w:p w:rsidR="00122D17" w:rsidRPr="00401BE4" w:rsidRDefault="00122D17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122D17" w:rsidRPr="00401BE4" w:rsidRDefault="00122D17" w:rsidP="004C701A">
            <w:pPr>
              <w:jc w:val="both"/>
              <w:rPr>
                <w:szCs w:val="28"/>
              </w:rPr>
            </w:pPr>
            <w:r w:rsidRPr="00401BE4">
              <w:rPr>
                <w:szCs w:val="28"/>
              </w:rPr>
              <w:t>Кондратюк</w:t>
            </w:r>
            <w:proofErr w:type="gramStart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В</w:t>
            </w:r>
            <w:proofErr w:type="gramEnd"/>
            <w:r w:rsidRPr="00401BE4">
              <w:rPr>
                <w:szCs w:val="28"/>
              </w:rPr>
              <w:t>іра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122D17" w:rsidRPr="00954D90" w:rsidRDefault="00122D17" w:rsidP="004C701A">
            <w:pPr>
              <w:jc w:val="center"/>
              <w:rPr>
                <w:sz w:val="26"/>
                <w:szCs w:val="26"/>
                <w:lang w:val="uk-UA"/>
              </w:rPr>
            </w:pPr>
            <w:r w:rsidRPr="00954D90">
              <w:rPr>
                <w:sz w:val="26"/>
                <w:szCs w:val="26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122D17" w:rsidRPr="00401BE4" w:rsidRDefault="00122D17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22D17" w:rsidRPr="00401BE4" w:rsidRDefault="00122D17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22D17" w:rsidRPr="00F4605E" w:rsidRDefault="00122D17" w:rsidP="004C701A">
            <w:pPr>
              <w:jc w:val="center"/>
              <w:rPr>
                <w:szCs w:val="28"/>
                <w:lang w:val="uk-UA"/>
              </w:rPr>
            </w:pPr>
          </w:p>
        </w:tc>
      </w:tr>
      <w:tr w:rsidR="00122D17" w:rsidRPr="00B3274F" w:rsidTr="004C701A">
        <w:tc>
          <w:tcPr>
            <w:tcW w:w="675" w:type="dxa"/>
          </w:tcPr>
          <w:p w:rsidR="00122D17" w:rsidRPr="00401BE4" w:rsidRDefault="00122D17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122D17" w:rsidRPr="00401BE4" w:rsidRDefault="00122D17" w:rsidP="004C701A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Парчук</w:t>
            </w:r>
            <w:proofErr w:type="spellEnd"/>
            <w:r w:rsidRPr="00401BE4">
              <w:rPr>
                <w:szCs w:val="28"/>
              </w:rPr>
              <w:t xml:space="preserve"> Леся </w:t>
            </w:r>
            <w:proofErr w:type="spellStart"/>
            <w:r w:rsidRPr="00401BE4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122D17" w:rsidRPr="00954D90" w:rsidRDefault="00122D17" w:rsidP="004C701A">
            <w:pPr>
              <w:jc w:val="center"/>
              <w:rPr>
                <w:sz w:val="26"/>
                <w:szCs w:val="26"/>
                <w:lang w:val="uk-UA"/>
              </w:rPr>
            </w:pPr>
            <w:r w:rsidRPr="00954D90">
              <w:rPr>
                <w:sz w:val="26"/>
                <w:szCs w:val="26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122D17" w:rsidRPr="00401BE4" w:rsidRDefault="00122D17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22D17" w:rsidRPr="00401BE4" w:rsidRDefault="00122D17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22D17" w:rsidRPr="00401BE4" w:rsidRDefault="00122D17" w:rsidP="004C701A">
            <w:pPr>
              <w:jc w:val="center"/>
              <w:rPr>
                <w:szCs w:val="28"/>
              </w:rPr>
            </w:pPr>
          </w:p>
        </w:tc>
      </w:tr>
      <w:tr w:rsidR="00122D17" w:rsidRPr="00B3274F" w:rsidTr="004C701A">
        <w:tc>
          <w:tcPr>
            <w:tcW w:w="675" w:type="dxa"/>
          </w:tcPr>
          <w:p w:rsidR="00122D17" w:rsidRPr="00401BE4" w:rsidRDefault="00122D17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122D17" w:rsidRPr="00401BE4" w:rsidRDefault="00122D17" w:rsidP="004C701A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Андрошулік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Андрій</w:t>
            </w:r>
            <w:proofErr w:type="spellEnd"/>
            <w:r w:rsidRPr="00401BE4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122D17" w:rsidRPr="00954D90" w:rsidRDefault="00122D17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22D17" w:rsidRPr="00401BE4" w:rsidRDefault="00122D17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22D17" w:rsidRPr="00401BE4" w:rsidRDefault="00122D17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22D17" w:rsidRPr="00401BE4" w:rsidRDefault="00122D17" w:rsidP="004C701A">
            <w:pPr>
              <w:jc w:val="center"/>
              <w:rPr>
                <w:szCs w:val="28"/>
              </w:rPr>
            </w:pPr>
          </w:p>
        </w:tc>
      </w:tr>
      <w:tr w:rsidR="00122D17" w:rsidRPr="00B3274F" w:rsidTr="004C701A">
        <w:tc>
          <w:tcPr>
            <w:tcW w:w="675" w:type="dxa"/>
          </w:tcPr>
          <w:p w:rsidR="00122D17" w:rsidRPr="00401BE4" w:rsidRDefault="00122D17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122D17" w:rsidRPr="00401BE4" w:rsidRDefault="00122D17" w:rsidP="004C701A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Данілей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Дмитро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122D17" w:rsidRPr="00954D90" w:rsidRDefault="00122D17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22D17" w:rsidRPr="00401BE4" w:rsidRDefault="00122D17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22D17" w:rsidRPr="00401BE4" w:rsidRDefault="00122D17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22D17" w:rsidRPr="00401BE4" w:rsidRDefault="00122D17" w:rsidP="004C701A">
            <w:pPr>
              <w:jc w:val="center"/>
              <w:rPr>
                <w:szCs w:val="28"/>
              </w:rPr>
            </w:pPr>
          </w:p>
        </w:tc>
      </w:tr>
      <w:tr w:rsidR="00122D17" w:rsidRPr="00B3274F" w:rsidTr="004C701A">
        <w:tc>
          <w:tcPr>
            <w:tcW w:w="675" w:type="dxa"/>
          </w:tcPr>
          <w:p w:rsidR="00122D17" w:rsidRPr="00401BE4" w:rsidRDefault="00122D17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122D17" w:rsidRPr="00401BE4" w:rsidRDefault="00122D17" w:rsidP="004C701A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Лукащук</w:t>
            </w:r>
            <w:proofErr w:type="spellEnd"/>
            <w:r w:rsidRPr="00401BE4"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122D17" w:rsidRPr="00954D90" w:rsidRDefault="00122D17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22D17" w:rsidRPr="00401BE4" w:rsidRDefault="00122D17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22D17" w:rsidRPr="00401BE4" w:rsidRDefault="00122D17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22D17" w:rsidRPr="00F4605E" w:rsidRDefault="00122D17" w:rsidP="004C701A">
            <w:pPr>
              <w:jc w:val="center"/>
              <w:rPr>
                <w:szCs w:val="28"/>
                <w:lang w:val="uk-UA"/>
              </w:rPr>
            </w:pPr>
          </w:p>
        </w:tc>
      </w:tr>
      <w:tr w:rsidR="00122D17" w:rsidRPr="00B3274F" w:rsidTr="004C701A">
        <w:tc>
          <w:tcPr>
            <w:tcW w:w="675" w:type="dxa"/>
          </w:tcPr>
          <w:p w:rsidR="00122D17" w:rsidRPr="00401BE4" w:rsidRDefault="00122D17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122D17" w:rsidRPr="00401BE4" w:rsidRDefault="00122D17" w:rsidP="004C701A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Опанасюк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Ігор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122D17" w:rsidRPr="00954D90" w:rsidRDefault="00122D17" w:rsidP="004C701A">
            <w:pPr>
              <w:jc w:val="center"/>
              <w:rPr>
                <w:sz w:val="24"/>
                <w:szCs w:val="24"/>
                <w:lang w:val="uk-UA"/>
              </w:rPr>
            </w:pPr>
            <w:r w:rsidRPr="00954D90">
              <w:rPr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122D17" w:rsidRPr="00401BE4" w:rsidRDefault="00122D17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22D17" w:rsidRPr="00401BE4" w:rsidRDefault="00122D17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22D17" w:rsidRPr="00401BE4" w:rsidRDefault="00122D17" w:rsidP="004C701A">
            <w:pPr>
              <w:jc w:val="center"/>
              <w:rPr>
                <w:szCs w:val="28"/>
              </w:rPr>
            </w:pPr>
          </w:p>
        </w:tc>
      </w:tr>
      <w:tr w:rsidR="00122D17" w:rsidRPr="00B3274F" w:rsidTr="004C701A">
        <w:tc>
          <w:tcPr>
            <w:tcW w:w="675" w:type="dxa"/>
          </w:tcPr>
          <w:p w:rsidR="00122D17" w:rsidRPr="00401BE4" w:rsidRDefault="00122D17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122D17" w:rsidRPr="00401BE4" w:rsidRDefault="00122D17" w:rsidP="004C701A">
            <w:pPr>
              <w:jc w:val="both"/>
              <w:rPr>
                <w:szCs w:val="28"/>
              </w:rPr>
            </w:pPr>
            <w:r w:rsidRPr="00401BE4">
              <w:rPr>
                <w:szCs w:val="28"/>
              </w:rPr>
              <w:t xml:space="preserve">Кондратюк </w:t>
            </w:r>
            <w:proofErr w:type="spellStart"/>
            <w:r w:rsidRPr="00401BE4">
              <w:rPr>
                <w:szCs w:val="28"/>
              </w:rPr>
              <w:t>Іван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122D17" w:rsidRPr="00954D90" w:rsidRDefault="00122D17" w:rsidP="004C701A">
            <w:pPr>
              <w:jc w:val="center"/>
              <w:rPr>
                <w:sz w:val="24"/>
                <w:szCs w:val="24"/>
                <w:lang w:val="uk-UA"/>
              </w:rPr>
            </w:pPr>
            <w:r w:rsidRPr="00954D90">
              <w:rPr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122D17" w:rsidRPr="00401BE4" w:rsidRDefault="00122D17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22D17" w:rsidRPr="00401BE4" w:rsidRDefault="00122D17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22D17" w:rsidRPr="00F4605E" w:rsidRDefault="00122D17" w:rsidP="004C701A">
            <w:pPr>
              <w:jc w:val="center"/>
              <w:rPr>
                <w:szCs w:val="28"/>
                <w:lang w:val="uk-UA"/>
              </w:rPr>
            </w:pPr>
          </w:p>
        </w:tc>
      </w:tr>
      <w:tr w:rsidR="00122D17" w:rsidRPr="00B3274F" w:rsidTr="004C701A">
        <w:tc>
          <w:tcPr>
            <w:tcW w:w="675" w:type="dxa"/>
          </w:tcPr>
          <w:p w:rsidR="00122D17" w:rsidRPr="00401BE4" w:rsidRDefault="00122D17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122D17" w:rsidRPr="00401BE4" w:rsidRDefault="00122D17" w:rsidP="004C701A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Одаріє</w:t>
            </w:r>
            <w:proofErr w:type="gramStart"/>
            <w:r w:rsidRPr="00401BE4">
              <w:rPr>
                <w:szCs w:val="28"/>
              </w:rPr>
              <w:t>в</w:t>
            </w:r>
            <w:proofErr w:type="spellEnd"/>
            <w:proofErr w:type="gramEnd"/>
            <w:r w:rsidRPr="00401BE4">
              <w:rPr>
                <w:szCs w:val="28"/>
              </w:rPr>
              <w:t xml:space="preserve"> </w:t>
            </w:r>
            <w:proofErr w:type="gramStart"/>
            <w:r w:rsidRPr="00401BE4">
              <w:rPr>
                <w:szCs w:val="28"/>
              </w:rPr>
              <w:t>Василь</w:t>
            </w:r>
            <w:proofErr w:type="gramEnd"/>
            <w:r w:rsidRPr="00401BE4">
              <w:rPr>
                <w:szCs w:val="28"/>
              </w:rPr>
              <w:t xml:space="preserve"> Григо</w:t>
            </w:r>
            <w:r>
              <w:rPr>
                <w:szCs w:val="28"/>
              </w:rPr>
              <w:t>ро</w:t>
            </w:r>
            <w:r w:rsidRPr="00401BE4">
              <w:rPr>
                <w:szCs w:val="28"/>
              </w:rPr>
              <w:t>вич</w:t>
            </w:r>
          </w:p>
        </w:tc>
        <w:tc>
          <w:tcPr>
            <w:tcW w:w="1276" w:type="dxa"/>
          </w:tcPr>
          <w:p w:rsidR="00122D17" w:rsidRPr="00954D90" w:rsidRDefault="00122D17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22D17" w:rsidRPr="00401BE4" w:rsidRDefault="00122D17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22D17" w:rsidRPr="00401BE4" w:rsidRDefault="00122D17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22D17" w:rsidRPr="00F4605E" w:rsidRDefault="00122D17" w:rsidP="004C701A">
            <w:pPr>
              <w:jc w:val="center"/>
              <w:rPr>
                <w:szCs w:val="28"/>
                <w:lang w:val="uk-UA"/>
              </w:rPr>
            </w:pPr>
          </w:p>
        </w:tc>
      </w:tr>
      <w:tr w:rsidR="00122D17" w:rsidRPr="00B3274F" w:rsidTr="004C701A">
        <w:tc>
          <w:tcPr>
            <w:tcW w:w="675" w:type="dxa"/>
          </w:tcPr>
          <w:p w:rsidR="00122D17" w:rsidRPr="00401BE4" w:rsidRDefault="00122D17" w:rsidP="004C70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122D17" w:rsidRPr="00401BE4" w:rsidRDefault="00122D17" w:rsidP="004C701A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Поліщук</w:t>
            </w:r>
            <w:proofErr w:type="spellEnd"/>
            <w:r>
              <w:rPr>
                <w:szCs w:val="28"/>
              </w:rPr>
              <w:t xml:space="preserve">  </w:t>
            </w:r>
            <w:proofErr w:type="spellStart"/>
            <w:r>
              <w:rPr>
                <w:szCs w:val="28"/>
              </w:rPr>
              <w:t>Володимир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122D17" w:rsidRPr="00954D90" w:rsidRDefault="00122D17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22D17" w:rsidRPr="00401BE4" w:rsidRDefault="00122D17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22D17" w:rsidRPr="00401BE4" w:rsidRDefault="00122D17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22D17" w:rsidRPr="00401BE4" w:rsidRDefault="00122D17" w:rsidP="004C701A">
            <w:pPr>
              <w:jc w:val="center"/>
              <w:rPr>
                <w:szCs w:val="28"/>
              </w:rPr>
            </w:pPr>
          </w:p>
        </w:tc>
      </w:tr>
      <w:tr w:rsidR="00122D17" w:rsidRPr="00B3274F" w:rsidTr="004C701A">
        <w:tc>
          <w:tcPr>
            <w:tcW w:w="675" w:type="dxa"/>
          </w:tcPr>
          <w:p w:rsidR="00122D17" w:rsidRPr="00401BE4" w:rsidRDefault="00122D17" w:rsidP="004C70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122D17" w:rsidRPr="00401BE4" w:rsidRDefault="00122D17" w:rsidP="004C701A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Озарчук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Юрій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122D17" w:rsidRPr="00954D90" w:rsidRDefault="00122D17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122D17" w:rsidRPr="00401BE4" w:rsidRDefault="00122D17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22D17" w:rsidRPr="00401BE4" w:rsidRDefault="00122D17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22D17" w:rsidRPr="00F4605E" w:rsidRDefault="00122D17" w:rsidP="004C701A">
            <w:pPr>
              <w:jc w:val="center"/>
              <w:rPr>
                <w:szCs w:val="28"/>
                <w:lang w:val="uk-UA"/>
              </w:rPr>
            </w:pPr>
          </w:p>
        </w:tc>
      </w:tr>
      <w:tr w:rsidR="00122D17" w:rsidRPr="00B3274F" w:rsidTr="004C701A">
        <w:tc>
          <w:tcPr>
            <w:tcW w:w="675" w:type="dxa"/>
          </w:tcPr>
          <w:p w:rsidR="00122D17" w:rsidRPr="00401BE4" w:rsidRDefault="00122D17" w:rsidP="004C70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122D17" w:rsidRPr="00401BE4" w:rsidRDefault="00122D17" w:rsidP="004C701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Бас </w:t>
            </w:r>
            <w:proofErr w:type="spellStart"/>
            <w:r>
              <w:rPr>
                <w:szCs w:val="28"/>
              </w:rPr>
              <w:t>Сергій</w:t>
            </w:r>
            <w:proofErr w:type="spellEnd"/>
            <w:r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122D17" w:rsidRPr="00954D90" w:rsidRDefault="00122D17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22D17" w:rsidRPr="00401BE4" w:rsidRDefault="00122D17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22D17" w:rsidRPr="00401BE4" w:rsidRDefault="00122D17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22D17" w:rsidRPr="00401BE4" w:rsidRDefault="00122D17" w:rsidP="004C701A">
            <w:pPr>
              <w:jc w:val="center"/>
              <w:rPr>
                <w:szCs w:val="28"/>
              </w:rPr>
            </w:pPr>
          </w:p>
        </w:tc>
      </w:tr>
      <w:tr w:rsidR="00122D17" w:rsidRPr="00B3274F" w:rsidTr="004C701A">
        <w:tc>
          <w:tcPr>
            <w:tcW w:w="675" w:type="dxa"/>
          </w:tcPr>
          <w:p w:rsidR="00122D17" w:rsidRPr="00401BE4" w:rsidRDefault="00122D17" w:rsidP="004C70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122D17" w:rsidRPr="00401BE4" w:rsidRDefault="00122D17" w:rsidP="004C701A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Завадський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італій</w:t>
            </w:r>
            <w:proofErr w:type="spellEnd"/>
            <w:r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122D17" w:rsidRPr="00954D90" w:rsidRDefault="00122D17" w:rsidP="004C701A">
            <w:pPr>
              <w:jc w:val="center"/>
              <w:rPr>
                <w:sz w:val="24"/>
                <w:szCs w:val="24"/>
                <w:lang w:val="uk-UA"/>
              </w:rPr>
            </w:pPr>
            <w:r w:rsidRPr="00954D90">
              <w:rPr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122D17" w:rsidRPr="00401BE4" w:rsidRDefault="00122D17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22D17" w:rsidRPr="00401BE4" w:rsidRDefault="00122D17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22D17" w:rsidRPr="00401BE4" w:rsidRDefault="00122D17" w:rsidP="004C701A">
            <w:pPr>
              <w:jc w:val="center"/>
              <w:rPr>
                <w:szCs w:val="28"/>
              </w:rPr>
            </w:pPr>
          </w:p>
        </w:tc>
      </w:tr>
      <w:tr w:rsidR="00122D17" w:rsidRPr="00B3274F" w:rsidTr="004C701A">
        <w:tc>
          <w:tcPr>
            <w:tcW w:w="675" w:type="dxa"/>
          </w:tcPr>
          <w:p w:rsidR="00122D17" w:rsidRPr="00401BE4" w:rsidRDefault="00122D17" w:rsidP="004C70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122D17" w:rsidRPr="00401BE4" w:rsidRDefault="00122D17" w:rsidP="004C701A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Якимчук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Іванна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122D17" w:rsidRPr="00954D90" w:rsidRDefault="00122D17" w:rsidP="004C701A">
            <w:pPr>
              <w:jc w:val="center"/>
              <w:rPr>
                <w:sz w:val="26"/>
                <w:szCs w:val="26"/>
                <w:lang w:val="uk-UA"/>
              </w:rPr>
            </w:pPr>
            <w:r w:rsidRPr="00954D90">
              <w:rPr>
                <w:sz w:val="26"/>
                <w:szCs w:val="26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122D17" w:rsidRPr="00401BE4" w:rsidRDefault="00122D17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22D17" w:rsidRPr="00401BE4" w:rsidRDefault="00122D17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22D17" w:rsidRPr="00401BE4" w:rsidRDefault="00122D17" w:rsidP="004C701A">
            <w:pPr>
              <w:jc w:val="center"/>
              <w:rPr>
                <w:szCs w:val="28"/>
              </w:rPr>
            </w:pPr>
          </w:p>
        </w:tc>
      </w:tr>
      <w:tr w:rsidR="00122D17" w:rsidRPr="00B3274F" w:rsidTr="004C701A">
        <w:tc>
          <w:tcPr>
            <w:tcW w:w="675" w:type="dxa"/>
          </w:tcPr>
          <w:p w:rsidR="00122D17" w:rsidRPr="00401BE4" w:rsidRDefault="00122D17" w:rsidP="004C70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122D17" w:rsidRPr="00401BE4" w:rsidRDefault="00122D17" w:rsidP="004C701A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Виговський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іктор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122D17" w:rsidRPr="00954D90" w:rsidRDefault="00122D17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22D17" w:rsidRPr="00401BE4" w:rsidRDefault="00122D17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22D17" w:rsidRPr="00401BE4" w:rsidRDefault="00122D17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22D17" w:rsidRPr="00401BE4" w:rsidRDefault="00122D17" w:rsidP="004C701A">
            <w:pPr>
              <w:jc w:val="center"/>
              <w:rPr>
                <w:szCs w:val="28"/>
              </w:rPr>
            </w:pPr>
          </w:p>
        </w:tc>
      </w:tr>
      <w:tr w:rsidR="00122D17" w:rsidRPr="00B3274F" w:rsidTr="004C701A">
        <w:tc>
          <w:tcPr>
            <w:tcW w:w="4928" w:type="dxa"/>
            <w:gridSpan w:val="2"/>
          </w:tcPr>
          <w:p w:rsidR="00122D17" w:rsidRPr="00236AE4" w:rsidRDefault="00122D17" w:rsidP="004C701A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Всього</w:t>
            </w:r>
            <w:proofErr w:type="spellEnd"/>
            <w:r>
              <w:rPr>
                <w:b/>
                <w:szCs w:val="28"/>
              </w:rPr>
              <w:t>:</w:t>
            </w:r>
          </w:p>
        </w:tc>
        <w:tc>
          <w:tcPr>
            <w:tcW w:w="1276" w:type="dxa"/>
          </w:tcPr>
          <w:p w:rsidR="00122D17" w:rsidRPr="0099360F" w:rsidRDefault="00122D17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122D17" w:rsidRPr="0099360F" w:rsidRDefault="00122D17" w:rsidP="004C701A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122D17" w:rsidRPr="00401BE4" w:rsidRDefault="00122D17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22D17" w:rsidRPr="00F4605E" w:rsidRDefault="00122D17" w:rsidP="004C701A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122D17" w:rsidRDefault="00122D17" w:rsidP="00122D17">
      <w:pPr>
        <w:jc w:val="center"/>
        <w:rPr>
          <w:b/>
          <w:sz w:val="28"/>
          <w:szCs w:val="28"/>
        </w:rPr>
      </w:pPr>
    </w:p>
    <w:p w:rsidR="00122D17" w:rsidRDefault="00122D17" w:rsidP="00122D17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</w:t>
      </w:r>
    </w:p>
    <w:p w:rsidR="00122D17" w:rsidRDefault="00122D17" w:rsidP="00122D1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122D17" w:rsidRDefault="00122D17" w:rsidP="00122D1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122D17" w:rsidRDefault="00122D17" w:rsidP="00122D1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122D17" w:rsidRDefault="00122D17" w:rsidP="00122D17">
      <w:pPr>
        <w:jc w:val="both"/>
        <w:rPr>
          <w:b/>
          <w:sz w:val="28"/>
          <w:szCs w:val="28"/>
        </w:rPr>
      </w:pPr>
    </w:p>
    <w:p w:rsidR="00122D17" w:rsidRDefault="00122D17" w:rsidP="00122D17">
      <w:pPr>
        <w:jc w:val="both"/>
        <w:rPr>
          <w:b/>
          <w:sz w:val="28"/>
          <w:szCs w:val="28"/>
          <w:lang w:val="uk-UA"/>
        </w:rPr>
      </w:pPr>
    </w:p>
    <w:p w:rsidR="00122D17" w:rsidRDefault="00122D17" w:rsidP="00122D17">
      <w:pPr>
        <w:jc w:val="both"/>
        <w:rPr>
          <w:b/>
          <w:sz w:val="28"/>
          <w:szCs w:val="28"/>
          <w:lang w:val="uk-UA"/>
        </w:rPr>
      </w:pPr>
    </w:p>
    <w:p w:rsidR="00122D17" w:rsidRDefault="00122D17" w:rsidP="00122D17">
      <w:pPr>
        <w:jc w:val="both"/>
        <w:rPr>
          <w:b/>
          <w:sz w:val="28"/>
          <w:szCs w:val="28"/>
          <w:lang w:val="uk-UA"/>
        </w:rPr>
      </w:pPr>
    </w:p>
    <w:p w:rsidR="00122D17" w:rsidRPr="00F4605E" w:rsidRDefault="00122D17" w:rsidP="00122D1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122D17" w:rsidRPr="0033238A" w:rsidRDefault="00122D17" w:rsidP="00122D17">
      <w:pPr>
        <w:jc w:val="both"/>
        <w:rPr>
          <w:b/>
          <w:sz w:val="28"/>
          <w:szCs w:val="28"/>
          <w:lang w:val="uk-UA"/>
        </w:rPr>
      </w:pPr>
    </w:p>
    <w:p w:rsidR="00122D17" w:rsidRPr="00F4605E" w:rsidRDefault="00122D17" w:rsidP="00122D17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122D17" w:rsidRDefault="00122D17" w:rsidP="00122D17">
      <w:pPr>
        <w:jc w:val="both"/>
        <w:rPr>
          <w:b/>
          <w:sz w:val="28"/>
          <w:szCs w:val="28"/>
        </w:rPr>
      </w:pPr>
    </w:p>
    <w:p w:rsidR="00122D17" w:rsidRDefault="00122D17" w:rsidP="00122D1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830BC8" w:rsidRPr="00122D17" w:rsidRDefault="00830BC8">
      <w:pPr>
        <w:rPr>
          <w:lang w:val="uk-UA"/>
        </w:rPr>
      </w:pPr>
    </w:p>
    <w:sectPr w:rsidR="00830BC8" w:rsidRPr="00122D17" w:rsidSect="00830BC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E2F27"/>
    <w:multiLevelType w:val="hybridMultilevel"/>
    <w:tmpl w:val="420400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hyphenationZone w:val="425"/>
  <w:characterSpacingControl w:val="doNotCompress"/>
  <w:compat/>
  <w:rsids>
    <w:rsidRoot w:val="00122D17"/>
    <w:rsid w:val="00122D17"/>
    <w:rsid w:val="00830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D17"/>
    <w:pPr>
      <w:ind w:left="720"/>
      <w:contextualSpacing/>
    </w:pPr>
  </w:style>
  <w:style w:type="table" w:styleId="a4">
    <w:name w:val="Table Grid"/>
    <w:basedOn w:val="a1"/>
    <w:uiPriority w:val="59"/>
    <w:rsid w:val="00122D1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22D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2D17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2393</Words>
  <Characters>1365</Characters>
  <Application>Microsoft Office Word</Application>
  <DocSecurity>0</DocSecurity>
  <Lines>11</Lines>
  <Paragraphs>7</Paragraphs>
  <ScaleCrop>false</ScaleCrop>
  <Company/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2020-06-10T07:27:00Z</dcterms:created>
  <dcterms:modified xsi:type="dcterms:W3CDTF">2020-06-10T07:27:00Z</dcterms:modified>
</cp:coreProperties>
</file>