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B6" w:rsidRPr="001F1032" w:rsidRDefault="007875B6" w:rsidP="007875B6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5B6" w:rsidRPr="001F1032" w:rsidRDefault="007875B6" w:rsidP="007875B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7875B6" w:rsidRPr="001F1032" w:rsidRDefault="007875B6" w:rsidP="007875B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7875B6" w:rsidRPr="001F1032" w:rsidRDefault="007875B6" w:rsidP="007875B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7875B6" w:rsidRPr="001F1032" w:rsidRDefault="007875B6" w:rsidP="007875B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п’ята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7875B6" w:rsidRPr="001F1032" w:rsidRDefault="007875B6" w:rsidP="007875B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7875B6" w:rsidRPr="001F1032" w:rsidRDefault="007875B6" w:rsidP="007875B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7875B6" w:rsidRPr="001F1032" w:rsidRDefault="007875B6" w:rsidP="007875B6">
      <w:pPr>
        <w:rPr>
          <w:rFonts w:eastAsiaTheme="minorHAnsi"/>
          <w:sz w:val="28"/>
          <w:szCs w:val="28"/>
          <w:lang w:val="uk-UA" w:eastAsia="en-US"/>
        </w:rPr>
      </w:pPr>
    </w:p>
    <w:p w:rsidR="007875B6" w:rsidRPr="007875B6" w:rsidRDefault="007875B6" w:rsidP="007875B6">
      <w:pPr>
        <w:rPr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14 серпня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7875B6">
        <w:rPr>
          <w:b/>
          <w:sz w:val="28"/>
          <w:szCs w:val="28"/>
          <w:lang w:val="uk-UA"/>
        </w:rPr>
        <w:t>№1603</w:t>
      </w:r>
    </w:p>
    <w:p w:rsidR="007875B6" w:rsidRPr="007875B6" w:rsidRDefault="007875B6" w:rsidP="007875B6">
      <w:pPr>
        <w:rPr>
          <w:b/>
          <w:sz w:val="28"/>
          <w:szCs w:val="28"/>
          <w:lang w:val="uk-UA"/>
        </w:rPr>
      </w:pPr>
    </w:p>
    <w:p w:rsidR="007875B6" w:rsidRDefault="007875B6" w:rsidP="007875B6">
      <w:pPr>
        <w:pStyle w:val="a4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внесення змін до сільського бюджету</w:t>
      </w:r>
    </w:p>
    <w:p w:rsidR="007875B6" w:rsidRDefault="007875B6" w:rsidP="007875B6">
      <w:pPr>
        <w:pStyle w:val="a4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Обарівської сільської ради  на 2020 рік</w:t>
      </w:r>
    </w:p>
    <w:p w:rsidR="007875B6" w:rsidRDefault="007875B6" w:rsidP="007875B6">
      <w:pPr>
        <w:jc w:val="both"/>
        <w:rPr>
          <w:b/>
          <w:bCs/>
        </w:rPr>
      </w:pPr>
      <w:r>
        <w:rPr>
          <w:lang w:val="uk-UA"/>
        </w:rPr>
        <w:t xml:space="preserve">    </w:t>
      </w:r>
      <w:r>
        <w:t>(</w:t>
      </w:r>
      <w:r>
        <w:rPr>
          <w:lang w:val="uk-UA"/>
        </w:rPr>
        <w:t>17314517000)</w:t>
      </w:r>
    </w:p>
    <w:p w:rsidR="007875B6" w:rsidRDefault="007875B6" w:rsidP="007875B6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  <w:lang w:val="uk-UA"/>
        </w:rPr>
        <w:t xml:space="preserve">  Код бюджету </w:t>
      </w:r>
    </w:p>
    <w:p w:rsidR="007875B6" w:rsidRDefault="007875B6" w:rsidP="007875B6">
      <w:pPr>
        <w:rPr>
          <w:lang w:val="uk-UA"/>
        </w:rPr>
      </w:pPr>
    </w:p>
    <w:p w:rsidR="007875B6" w:rsidRPr="007875B6" w:rsidRDefault="007875B6" w:rsidP="007875B6">
      <w:pPr>
        <w:jc w:val="both"/>
        <w:rPr>
          <w:sz w:val="28"/>
          <w:szCs w:val="28"/>
          <w:lang w:val="uk-UA"/>
        </w:rPr>
      </w:pPr>
      <w:r w:rsidRPr="007875B6">
        <w:rPr>
          <w:sz w:val="28"/>
          <w:szCs w:val="28"/>
          <w:lang w:val="uk-UA"/>
        </w:rPr>
        <w:t xml:space="preserve">          Керуючись п 23 частини 1 статті 26 Закону України «Про місцеве   самоврядування в Україні», Бюджетним кодексом України, Законом України «Про Державний бюджет України на 2020 рік», іншими чинними нормативно-правовими актами з цих питань, за погодженням з постійними комісіями сільської ради, сільська рада</w:t>
      </w:r>
    </w:p>
    <w:p w:rsidR="007875B6" w:rsidRPr="007875B6" w:rsidRDefault="007875B6" w:rsidP="007875B6">
      <w:pPr>
        <w:rPr>
          <w:sz w:val="28"/>
          <w:szCs w:val="28"/>
          <w:lang w:val="uk-UA"/>
        </w:rPr>
      </w:pPr>
      <w:r w:rsidRPr="007875B6">
        <w:rPr>
          <w:sz w:val="28"/>
          <w:szCs w:val="28"/>
          <w:lang w:val="uk-UA"/>
        </w:rPr>
        <w:t xml:space="preserve">                                        </w:t>
      </w:r>
    </w:p>
    <w:p w:rsidR="007875B6" w:rsidRPr="007875B6" w:rsidRDefault="007875B6" w:rsidP="007875B6">
      <w:pPr>
        <w:jc w:val="center"/>
        <w:rPr>
          <w:sz w:val="28"/>
          <w:szCs w:val="28"/>
          <w:lang w:val="uk-UA"/>
        </w:rPr>
      </w:pPr>
      <w:r w:rsidRPr="007875B6">
        <w:rPr>
          <w:sz w:val="28"/>
          <w:szCs w:val="28"/>
          <w:lang w:val="uk-UA"/>
        </w:rPr>
        <w:t>в и р і ш и л а :</w:t>
      </w:r>
    </w:p>
    <w:p w:rsidR="007875B6" w:rsidRPr="007875B6" w:rsidRDefault="007875B6" w:rsidP="007875B6">
      <w:pPr>
        <w:jc w:val="center"/>
        <w:rPr>
          <w:sz w:val="28"/>
          <w:szCs w:val="28"/>
          <w:lang w:val="uk-UA"/>
        </w:rPr>
      </w:pPr>
    </w:p>
    <w:p w:rsidR="007875B6" w:rsidRPr="007875B6" w:rsidRDefault="007875B6" w:rsidP="007875B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875B6">
        <w:rPr>
          <w:sz w:val="28"/>
          <w:szCs w:val="28"/>
          <w:lang w:val="uk-UA"/>
        </w:rPr>
        <w:t xml:space="preserve">Внести зміни до рішення сільської ради від 20 грудня 2019 року №1369 «Про сільський бюджет Обарівської сільської ради на 2020 рік», №1413 від 21 лютого 2020 року « Про внесення змін до сільського бюджету Обарівської сільської ради на 2020 рік», №1494 від 03 квітня 2020 року « Про внесення змін до сільського бюджету Обарівської сільської ради на 2020 рік»  а саме:  </w:t>
      </w:r>
    </w:p>
    <w:p w:rsidR="007875B6" w:rsidRPr="007875B6" w:rsidRDefault="007875B6" w:rsidP="007875B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875B6">
        <w:rPr>
          <w:sz w:val="28"/>
          <w:szCs w:val="28"/>
          <w:lang w:val="uk-UA"/>
        </w:rPr>
        <w:t>На виконання пункту 7 ст.78 Бюджетного кодексу України:</w:t>
      </w:r>
    </w:p>
    <w:p w:rsidR="007875B6" w:rsidRPr="007875B6" w:rsidRDefault="007875B6" w:rsidP="007875B6">
      <w:pPr>
        <w:ind w:left="720"/>
        <w:jc w:val="both"/>
        <w:rPr>
          <w:sz w:val="28"/>
          <w:szCs w:val="28"/>
          <w:lang w:val="uk-UA"/>
        </w:rPr>
      </w:pPr>
      <w:r w:rsidRPr="007875B6">
        <w:rPr>
          <w:sz w:val="28"/>
          <w:szCs w:val="28"/>
          <w:lang w:val="uk-UA"/>
        </w:rPr>
        <w:t>- зменшити доходи загального фонду сільського бюджету на суму 187 300 гривень, згідно з додатком 1 цього рішення;</w:t>
      </w:r>
    </w:p>
    <w:p w:rsidR="007875B6" w:rsidRPr="007875B6" w:rsidRDefault="007875B6" w:rsidP="007875B6">
      <w:pPr>
        <w:ind w:left="720"/>
        <w:jc w:val="both"/>
        <w:rPr>
          <w:sz w:val="28"/>
          <w:szCs w:val="28"/>
          <w:lang w:val="uk-UA"/>
        </w:rPr>
      </w:pPr>
      <w:r w:rsidRPr="007875B6">
        <w:rPr>
          <w:sz w:val="28"/>
          <w:szCs w:val="28"/>
          <w:lang w:val="uk-UA"/>
        </w:rPr>
        <w:t xml:space="preserve">- видатки загального фонду сільського бюджету зменшити на суму 187 300 гривень відповідно з додатком 2 цього рішення.          </w:t>
      </w:r>
    </w:p>
    <w:p w:rsidR="007875B6" w:rsidRPr="007875B6" w:rsidRDefault="007875B6" w:rsidP="007875B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875B6">
        <w:rPr>
          <w:sz w:val="28"/>
          <w:szCs w:val="28"/>
          <w:lang w:val="uk-UA"/>
        </w:rPr>
        <w:t>Внести зміни до обсягу міжбюджетних трансфертів з сільського бюджету на 2020 рік  згідно з додатком 3 до цього рішення на суму 5 000 гривень, в тому числі по загальному фонду сільського бюджету на суму 5 000 гривень, з них:</w:t>
      </w:r>
    </w:p>
    <w:p w:rsidR="007875B6" w:rsidRPr="007875B6" w:rsidRDefault="007875B6" w:rsidP="007875B6">
      <w:pPr>
        <w:ind w:left="705"/>
        <w:jc w:val="both"/>
        <w:rPr>
          <w:sz w:val="28"/>
          <w:szCs w:val="28"/>
          <w:lang w:val="uk-UA"/>
        </w:rPr>
      </w:pPr>
      <w:r w:rsidRPr="007875B6">
        <w:rPr>
          <w:sz w:val="28"/>
          <w:szCs w:val="28"/>
          <w:lang w:val="uk-UA"/>
        </w:rPr>
        <w:t>- інша субвенція районному бюджету закладам охорони здоров’я для придбання інструментарію, медичного та господарчого майна необхідного для забезпечення медичного огляду призовників.</w:t>
      </w:r>
    </w:p>
    <w:p w:rsidR="007875B6" w:rsidRPr="007875B6" w:rsidRDefault="007875B6" w:rsidP="007875B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875B6">
        <w:rPr>
          <w:sz w:val="28"/>
          <w:szCs w:val="28"/>
          <w:lang w:val="uk-UA"/>
        </w:rPr>
        <w:t>Враховуючи пропозиції розпорядників коштів сільського бюджету здійснити перерозподіл  видатків сільського бюджету згідно додатку 2.</w:t>
      </w:r>
    </w:p>
    <w:p w:rsidR="007875B6" w:rsidRPr="007875B6" w:rsidRDefault="007875B6" w:rsidP="007875B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875B6">
        <w:rPr>
          <w:sz w:val="28"/>
          <w:szCs w:val="28"/>
          <w:lang w:val="uk-UA"/>
        </w:rPr>
        <w:lastRenderedPageBreak/>
        <w:t>Зменшити на 2020 рік розподіл витрат місцевого бюджету  на реалізацію місцевих/регіональних програм на суму 53 000 гривень згідно з додатком 4 до цього рішення;</w:t>
      </w:r>
    </w:p>
    <w:p w:rsidR="007875B6" w:rsidRPr="007875B6" w:rsidRDefault="007875B6" w:rsidP="007875B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875B6">
        <w:rPr>
          <w:sz w:val="28"/>
          <w:szCs w:val="28"/>
          <w:lang w:val="uk-UA"/>
        </w:rPr>
        <w:t>Додатки 1-4  до рішення є його невід’ємною частиною.</w:t>
      </w:r>
    </w:p>
    <w:p w:rsidR="007875B6" w:rsidRPr="007875B6" w:rsidRDefault="007875B6" w:rsidP="007875B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875B6">
        <w:rPr>
          <w:sz w:val="28"/>
          <w:szCs w:val="28"/>
          <w:lang w:val="uk-UA"/>
        </w:rPr>
        <w:t>Контроль за виконання даного рішення покласти на комісію з питань соціально-економічного та культурного розвитку, планування, бюджету та фінансів сільської ради.</w:t>
      </w:r>
    </w:p>
    <w:p w:rsidR="007875B6" w:rsidRPr="007875B6" w:rsidRDefault="007875B6" w:rsidP="007875B6">
      <w:pPr>
        <w:jc w:val="both"/>
        <w:rPr>
          <w:sz w:val="28"/>
          <w:szCs w:val="28"/>
          <w:lang w:val="uk-UA"/>
        </w:rPr>
      </w:pPr>
    </w:p>
    <w:p w:rsidR="007875B6" w:rsidRDefault="007875B6" w:rsidP="007875B6">
      <w:pPr>
        <w:jc w:val="both"/>
        <w:rPr>
          <w:lang w:val="uk-UA"/>
        </w:rPr>
      </w:pPr>
    </w:p>
    <w:p w:rsidR="007875B6" w:rsidRDefault="007875B6" w:rsidP="007875B6">
      <w:pPr>
        <w:jc w:val="both"/>
        <w:rPr>
          <w:b/>
          <w:sz w:val="28"/>
          <w:szCs w:val="28"/>
          <w:lang w:val="uk-UA"/>
        </w:rPr>
      </w:pPr>
    </w:p>
    <w:p w:rsidR="00404CBB" w:rsidRDefault="00404CBB" w:rsidP="007875B6">
      <w:pPr>
        <w:jc w:val="both"/>
        <w:rPr>
          <w:b/>
          <w:sz w:val="28"/>
          <w:szCs w:val="28"/>
          <w:lang w:val="uk-UA"/>
        </w:rPr>
      </w:pPr>
    </w:p>
    <w:p w:rsidR="00404CBB" w:rsidRDefault="00404CBB" w:rsidP="007875B6">
      <w:pPr>
        <w:jc w:val="both"/>
        <w:rPr>
          <w:b/>
          <w:sz w:val="28"/>
          <w:szCs w:val="28"/>
          <w:lang w:val="uk-UA"/>
        </w:rPr>
      </w:pPr>
    </w:p>
    <w:p w:rsidR="00404CBB" w:rsidRDefault="00404CBB" w:rsidP="007875B6">
      <w:pPr>
        <w:jc w:val="both"/>
        <w:rPr>
          <w:b/>
          <w:sz w:val="28"/>
          <w:szCs w:val="28"/>
          <w:lang w:val="uk-UA"/>
        </w:rPr>
      </w:pPr>
    </w:p>
    <w:p w:rsidR="00404CBB" w:rsidRPr="00404CBB" w:rsidRDefault="00404CBB" w:rsidP="007875B6">
      <w:pPr>
        <w:jc w:val="both"/>
        <w:rPr>
          <w:b/>
          <w:sz w:val="28"/>
          <w:szCs w:val="28"/>
          <w:lang w:val="uk-UA"/>
        </w:rPr>
      </w:pPr>
    </w:p>
    <w:p w:rsidR="007875B6" w:rsidRPr="00404CBB" w:rsidRDefault="00404CBB" w:rsidP="007875B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875B6" w:rsidRPr="00404CBB">
        <w:rPr>
          <w:b/>
          <w:sz w:val="28"/>
          <w:szCs w:val="28"/>
          <w:lang w:val="uk-UA"/>
        </w:rPr>
        <w:t>Сільський голова                                                             Віктор  ВИГОВСЬКИЙ</w:t>
      </w:r>
    </w:p>
    <w:p w:rsidR="007875B6" w:rsidRDefault="007875B6" w:rsidP="007875B6"/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404CBB" w:rsidRDefault="00404CBB" w:rsidP="00173DAC">
      <w:pPr>
        <w:jc w:val="center"/>
        <w:rPr>
          <w:b/>
          <w:sz w:val="28"/>
          <w:szCs w:val="28"/>
          <w:lang w:val="uk-UA"/>
        </w:rPr>
      </w:pPr>
    </w:p>
    <w:p w:rsidR="00173DAC" w:rsidRPr="00113E98" w:rsidRDefault="00173DAC" w:rsidP="00173DA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73DAC" w:rsidRPr="00113E98" w:rsidRDefault="00173DAC" w:rsidP="00173DA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73DAC" w:rsidRDefault="00173DAC" w:rsidP="00173DA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73DAC" w:rsidRDefault="00173DAC" w:rsidP="00173DA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173DAC" w:rsidRDefault="00173DAC" w:rsidP="00173DAC">
      <w:pPr>
        <w:jc w:val="center"/>
        <w:rPr>
          <w:b/>
          <w:sz w:val="28"/>
          <w:szCs w:val="28"/>
          <w:u w:val="single"/>
        </w:rPr>
      </w:pPr>
    </w:p>
    <w:p w:rsidR="00173DAC" w:rsidRDefault="00173DAC" w:rsidP="00173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73DAC" w:rsidRDefault="00173DAC" w:rsidP="00173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73DAC" w:rsidRPr="00214278" w:rsidRDefault="00173DAC" w:rsidP="00173DAC">
      <w:pPr>
        <w:jc w:val="center"/>
        <w:rPr>
          <w:b/>
          <w:i/>
          <w:sz w:val="28"/>
          <w:szCs w:val="28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внесення змін до сільського бюджету на 2020 </w:t>
      </w:r>
      <w:proofErr w:type="gramStart"/>
      <w:r>
        <w:rPr>
          <w:b/>
          <w:i/>
          <w:sz w:val="28"/>
          <w:szCs w:val="28"/>
          <w:lang w:val="uk-UA"/>
        </w:rPr>
        <w:t>р</w:t>
      </w:r>
      <w:proofErr w:type="gramEnd"/>
      <w:r>
        <w:rPr>
          <w:b/>
          <w:i/>
          <w:sz w:val="28"/>
          <w:szCs w:val="28"/>
          <w:lang w:val="uk-UA"/>
        </w:rPr>
        <w:t>ік</w:t>
      </w:r>
      <w:r w:rsidRPr="00214278">
        <w:rPr>
          <w:b/>
          <w:i/>
          <w:sz w:val="28"/>
          <w:szCs w:val="28"/>
        </w:rPr>
        <w:t>»</w:t>
      </w:r>
    </w:p>
    <w:p w:rsidR="00173DAC" w:rsidRDefault="00173DAC" w:rsidP="00173DA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173DAC" w:rsidRPr="00032C23" w:rsidRDefault="00173DAC" w:rsidP="00173DAC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73DAC" w:rsidRPr="00954D90" w:rsidTr="00A60254">
        <w:tc>
          <w:tcPr>
            <w:tcW w:w="675" w:type="dxa"/>
            <w:vAlign w:val="center"/>
          </w:tcPr>
          <w:p w:rsidR="00173DAC" w:rsidRPr="00954D90" w:rsidRDefault="00173DAC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73DAC" w:rsidRPr="00954D90" w:rsidRDefault="00173DAC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73DAC" w:rsidRPr="00954D90" w:rsidRDefault="00173DAC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173DAC" w:rsidRPr="00954D90" w:rsidRDefault="00173DAC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73DAC" w:rsidRPr="00954D90" w:rsidRDefault="00173DAC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73DAC" w:rsidRPr="00954D90" w:rsidRDefault="00173DAC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173DAC" w:rsidRPr="00954D90" w:rsidTr="00A60254">
        <w:tc>
          <w:tcPr>
            <w:tcW w:w="675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173DAC" w:rsidRPr="00954D90" w:rsidRDefault="00173DAC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73DAC" w:rsidRPr="00E8301D" w:rsidRDefault="00173DA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73DAC" w:rsidRPr="00E8301D" w:rsidRDefault="00173DA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3DAC" w:rsidRPr="00954D90" w:rsidRDefault="00173DAC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173DAC" w:rsidRPr="00954D90" w:rsidTr="00A60254">
        <w:tc>
          <w:tcPr>
            <w:tcW w:w="675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173DAC" w:rsidRPr="00954D90" w:rsidRDefault="00173DAC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73DAC" w:rsidRPr="00E8301D" w:rsidRDefault="00173DA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73DAC" w:rsidRPr="00E8301D" w:rsidRDefault="00173DA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3DAC" w:rsidRPr="00954D90" w:rsidRDefault="00173DAC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173DAC" w:rsidRPr="00954D90" w:rsidTr="00A60254">
        <w:tc>
          <w:tcPr>
            <w:tcW w:w="675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173DAC" w:rsidRPr="00954D90" w:rsidRDefault="00173DA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73DAC" w:rsidRPr="00E8301D" w:rsidRDefault="00173DA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73DAC" w:rsidRPr="00E8301D" w:rsidRDefault="00173DA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</w:tr>
      <w:tr w:rsidR="00173DAC" w:rsidRPr="00954D90" w:rsidTr="00A60254">
        <w:tc>
          <w:tcPr>
            <w:tcW w:w="675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173DAC" w:rsidRPr="00954D90" w:rsidRDefault="00173DA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73DAC" w:rsidRPr="00E8301D" w:rsidRDefault="00173DA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73DAC" w:rsidRPr="00E8301D" w:rsidRDefault="00173DA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</w:tr>
      <w:tr w:rsidR="00173DAC" w:rsidRPr="00954D90" w:rsidTr="00A60254">
        <w:tc>
          <w:tcPr>
            <w:tcW w:w="675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173DAC" w:rsidRPr="00954D90" w:rsidRDefault="00173DA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73DAC" w:rsidRPr="00E8301D" w:rsidRDefault="00173DA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73DAC" w:rsidRPr="00E8301D" w:rsidRDefault="00173DA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</w:tr>
      <w:tr w:rsidR="00173DAC" w:rsidRPr="00954D90" w:rsidTr="00A60254">
        <w:tc>
          <w:tcPr>
            <w:tcW w:w="675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173DAC" w:rsidRPr="00954D90" w:rsidRDefault="00173DA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73DAC" w:rsidRPr="00E8301D" w:rsidRDefault="00173DA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173DAC" w:rsidRPr="00E8301D" w:rsidRDefault="00173DA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3DAC" w:rsidRPr="00954D90" w:rsidRDefault="00173DAC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173DAC" w:rsidRPr="00954D90" w:rsidTr="00A60254">
        <w:tc>
          <w:tcPr>
            <w:tcW w:w="675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173DAC" w:rsidRPr="00954D90" w:rsidRDefault="00173DA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73DAC" w:rsidRPr="00E8301D" w:rsidRDefault="00173DA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73DAC" w:rsidRPr="00E8301D" w:rsidRDefault="00173DA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</w:tr>
      <w:tr w:rsidR="00173DAC" w:rsidRPr="00954D90" w:rsidTr="00A60254">
        <w:tc>
          <w:tcPr>
            <w:tcW w:w="675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173DAC" w:rsidRPr="00954D90" w:rsidRDefault="00173DAC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73DAC" w:rsidRPr="00E8301D" w:rsidRDefault="00173DA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73DAC" w:rsidRPr="00E8301D" w:rsidRDefault="00173DA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3DAC" w:rsidRPr="00954D90" w:rsidRDefault="00173DAC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173DAC" w:rsidRPr="00954D90" w:rsidTr="00A60254">
        <w:tc>
          <w:tcPr>
            <w:tcW w:w="675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173DAC" w:rsidRPr="00954D90" w:rsidRDefault="00173DA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173DAC" w:rsidRPr="00E8301D" w:rsidRDefault="00173DA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73DAC" w:rsidRPr="00E8301D" w:rsidRDefault="00173DA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3DAC" w:rsidRPr="00954D90" w:rsidRDefault="00173DAC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173DAC" w:rsidRPr="00954D90" w:rsidTr="00A60254">
        <w:tc>
          <w:tcPr>
            <w:tcW w:w="675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173DAC" w:rsidRPr="00954D90" w:rsidRDefault="00173DA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73DAC" w:rsidRPr="00E8301D" w:rsidRDefault="00173DA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173DAC" w:rsidRPr="00E8301D" w:rsidRDefault="00173DA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</w:tr>
      <w:tr w:rsidR="00173DAC" w:rsidRPr="00954D90" w:rsidTr="00A60254">
        <w:tc>
          <w:tcPr>
            <w:tcW w:w="675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173DAC" w:rsidRPr="00954D90" w:rsidRDefault="00173DA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73DAC" w:rsidRPr="00E8301D" w:rsidRDefault="00173DA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73DAC" w:rsidRPr="00E8301D" w:rsidRDefault="00173DA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3DAC" w:rsidRPr="00954D90" w:rsidRDefault="00173DAC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173DAC" w:rsidRPr="00954D90" w:rsidTr="00A60254">
        <w:tc>
          <w:tcPr>
            <w:tcW w:w="675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173DAC" w:rsidRPr="00954D90" w:rsidRDefault="00173DAC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73DAC" w:rsidRPr="00E8301D" w:rsidRDefault="00173DA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73DAC" w:rsidRPr="00E8301D" w:rsidRDefault="00173DA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</w:tr>
      <w:tr w:rsidR="00173DAC" w:rsidRPr="00954D90" w:rsidTr="00A60254">
        <w:tc>
          <w:tcPr>
            <w:tcW w:w="675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173DAC" w:rsidRPr="00954D90" w:rsidRDefault="00173DA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73DAC" w:rsidRPr="00E8301D" w:rsidRDefault="00173DA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73DAC" w:rsidRPr="00E8301D" w:rsidRDefault="00173DA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</w:tr>
      <w:tr w:rsidR="00173DAC" w:rsidRPr="00954D90" w:rsidTr="00A60254">
        <w:tc>
          <w:tcPr>
            <w:tcW w:w="675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173DAC" w:rsidRPr="00954D90" w:rsidRDefault="00173DA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73DAC" w:rsidRPr="00E8301D" w:rsidRDefault="00173DA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73DAC" w:rsidRPr="00E8301D" w:rsidRDefault="00173DA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</w:tr>
      <w:tr w:rsidR="00173DAC" w:rsidRPr="00954D90" w:rsidTr="00A60254">
        <w:tc>
          <w:tcPr>
            <w:tcW w:w="675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173DAC" w:rsidRPr="00954D90" w:rsidRDefault="00173DA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73DAC" w:rsidRPr="00E8301D" w:rsidRDefault="00173DA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73DAC" w:rsidRPr="00E8301D" w:rsidRDefault="00173DA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</w:tr>
      <w:tr w:rsidR="00173DAC" w:rsidRPr="00954D90" w:rsidTr="00A60254">
        <w:tc>
          <w:tcPr>
            <w:tcW w:w="4928" w:type="dxa"/>
            <w:gridSpan w:val="2"/>
          </w:tcPr>
          <w:p w:rsidR="00173DAC" w:rsidRPr="00954D90" w:rsidRDefault="00173DAC" w:rsidP="00A6025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173DAC" w:rsidRPr="00E8301D" w:rsidRDefault="00173DA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173DAC" w:rsidRPr="00E8301D" w:rsidRDefault="00173DA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173DAC" w:rsidRPr="00954D90" w:rsidRDefault="00173DA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3DAC" w:rsidRPr="00954D90" w:rsidRDefault="00173DAC" w:rsidP="00A60254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73DAC" w:rsidRDefault="00173DAC" w:rsidP="00173DAC">
      <w:pPr>
        <w:jc w:val="center"/>
        <w:rPr>
          <w:b/>
          <w:sz w:val="28"/>
          <w:szCs w:val="28"/>
        </w:rPr>
      </w:pPr>
    </w:p>
    <w:p w:rsidR="00173DAC" w:rsidRDefault="00173DAC" w:rsidP="00173DA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173DAC" w:rsidRDefault="00173DAC" w:rsidP="00173D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</w:t>
      </w:r>
    </w:p>
    <w:p w:rsidR="00173DAC" w:rsidRDefault="00173DAC" w:rsidP="00173D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73DAC" w:rsidRDefault="00173DAC" w:rsidP="00173D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73DAC" w:rsidRDefault="00173DAC" w:rsidP="00173DAC">
      <w:pPr>
        <w:jc w:val="both"/>
        <w:rPr>
          <w:b/>
          <w:sz w:val="28"/>
          <w:szCs w:val="28"/>
        </w:rPr>
      </w:pPr>
    </w:p>
    <w:p w:rsidR="00173DAC" w:rsidRDefault="00173DAC" w:rsidP="00173DAC">
      <w:pPr>
        <w:jc w:val="both"/>
        <w:rPr>
          <w:b/>
          <w:sz w:val="28"/>
          <w:szCs w:val="28"/>
          <w:lang w:val="uk-UA"/>
        </w:rPr>
      </w:pPr>
    </w:p>
    <w:p w:rsidR="00173DAC" w:rsidRDefault="00173DAC" w:rsidP="00173DAC">
      <w:pPr>
        <w:jc w:val="both"/>
        <w:rPr>
          <w:b/>
          <w:sz w:val="28"/>
          <w:szCs w:val="28"/>
          <w:lang w:val="uk-UA"/>
        </w:rPr>
      </w:pPr>
    </w:p>
    <w:p w:rsidR="00173DAC" w:rsidRDefault="00173DAC" w:rsidP="00173DAC">
      <w:pPr>
        <w:jc w:val="both"/>
        <w:rPr>
          <w:b/>
          <w:sz w:val="28"/>
          <w:szCs w:val="28"/>
          <w:lang w:val="uk-UA"/>
        </w:rPr>
      </w:pPr>
    </w:p>
    <w:p w:rsidR="00173DAC" w:rsidRPr="00F4605E" w:rsidRDefault="00173DAC" w:rsidP="00173D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173DAC" w:rsidRPr="0033238A" w:rsidRDefault="00173DAC" w:rsidP="00173DAC">
      <w:pPr>
        <w:jc w:val="both"/>
        <w:rPr>
          <w:b/>
          <w:sz w:val="28"/>
          <w:szCs w:val="28"/>
          <w:lang w:val="uk-UA"/>
        </w:rPr>
      </w:pPr>
    </w:p>
    <w:p w:rsidR="00173DAC" w:rsidRPr="00F4605E" w:rsidRDefault="00173DAC" w:rsidP="00173DA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73DAC" w:rsidRDefault="00173DAC" w:rsidP="00173DAC">
      <w:pPr>
        <w:jc w:val="both"/>
        <w:rPr>
          <w:b/>
          <w:sz w:val="28"/>
          <w:szCs w:val="28"/>
        </w:rPr>
      </w:pPr>
    </w:p>
    <w:p w:rsidR="00173DAC" w:rsidRDefault="00173DAC" w:rsidP="00173D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4752BC" w:rsidRPr="00173DAC" w:rsidRDefault="004752BC">
      <w:pPr>
        <w:rPr>
          <w:lang w:val="uk-UA"/>
        </w:rPr>
      </w:pPr>
    </w:p>
    <w:sectPr w:rsidR="004752BC" w:rsidRPr="00173DAC" w:rsidSect="00475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922E7"/>
    <w:multiLevelType w:val="hybridMultilevel"/>
    <w:tmpl w:val="1FC65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73DAC"/>
    <w:rsid w:val="00110DA9"/>
    <w:rsid w:val="00173DAC"/>
    <w:rsid w:val="00404CBB"/>
    <w:rsid w:val="004752BC"/>
    <w:rsid w:val="0078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DA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semiHidden/>
    <w:unhideWhenUsed/>
    <w:rsid w:val="007875B6"/>
    <w:pPr>
      <w:ind w:left="283" w:hanging="283"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7875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5B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2480</Words>
  <Characters>1414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2020-08-26T06:35:00Z</cp:lastPrinted>
  <dcterms:created xsi:type="dcterms:W3CDTF">2020-08-25T11:45:00Z</dcterms:created>
  <dcterms:modified xsi:type="dcterms:W3CDTF">2020-08-26T06:36:00Z</dcterms:modified>
</cp:coreProperties>
</file>