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E8" w:rsidRDefault="003F22E8" w:rsidP="003F22E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E8" w:rsidRDefault="003F22E8" w:rsidP="003F22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F22E8" w:rsidRDefault="003F22E8" w:rsidP="003F22E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F22E8" w:rsidRDefault="003F22E8" w:rsidP="003F22E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22E8" w:rsidRDefault="003F22E8" w:rsidP="003F22E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F22E8" w:rsidRDefault="003F22E8" w:rsidP="003F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F22E8" w:rsidRDefault="003F22E8" w:rsidP="003F22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F22E8" w:rsidRDefault="003F22E8" w:rsidP="003F22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1620</w:t>
      </w:r>
    </w:p>
    <w:p w:rsidR="003F22E8" w:rsidRDefault="003F22E8" w:rsidP="003F22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F22E8" w:rsidRDefault="003F22E8" w:rsidP="003F22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F22E8" w:rsidRDefault="003F22E8" w:rsidP="003F22E8">
      <w:pPr>
        <w:ind w:firstLine="708"/>
        <w:jc w:val="both"/>
        <w:rPr>
          <w:sz w:val="28"/>
          <w:szCs w:val="28"/>
          <w:lang w:val="uk-UA"/>
        </w:rPr>
      </w:pPr>
    </w:p>
    <w:p w:rsidR="003F22E8" w:rsidRDefault="003F22E8" w:rsidP="003F22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землеустрою гр. Андрошулік Оксани Петрівни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F22E8" w:rsidRDefault="003F22E8" w:rsidP="003F22E8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3F22E8" w:rsidRDefault="003F22E8" w:rsidP="003F22E8"/>
    <w:p w:rsidR="003F22E8" w:rsidRPr="001E0208" w:rsidRDefault="003F22E8" w:rsidP="003F2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Затв</w:t>
      </w:r>
      <w:r>
        <w:rPr>
          <w:sz w:val="28"/>
          <w:szCs w:val="28"/>
          <w:lang w:val="uk-UA"/>
        </w:rPr>
        <w:t>ердити гр. Андрошулік Оксані Петрівні</w:t>
      </w:r>
      <w:r w:rsidRPr="001E0208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0,1475</w:t>
      </w:r>
      <w:r w:rsidRPr="001E0208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5624687400:02:007:0702</w:t>
      </w:r>
      <w:r w:rsidRPr="001E0208">
        <w:rPr>
          <w:sz w:val="28"/>
          <w:szCs w:val="28"/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25.12.2013</w:t>
      </w:r>
      <w:r w:rsidRPr="001E0208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3F22E8" w:rsidRPr="001E0208" w:rsidRDefault="003F22E8" w:rsidP="003F2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</w:t>
      </w:r>
      <w:r>
        <w:rPr>
          <w:sz w:val="28"/>
          <w:szCs w:val="28"/>
          <w:lang w:val="uk-UA"/>
        </w:rPr>
        <w:t xml:space="preserve"> Андрошулік Оксани Петрівни</w:t>
      </w:r>
      <w:r w:rsidRPr="001E0208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0,1475</w:t>
      </w:r>
      <w:r w:rsidRPr="001E0208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3F22E8" w:rsidRPr="001E0208" w:rsidRDefault="003F22E8" w:rsidP="003F22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Андрошулік Оксані Петрівні </w:t>
      </w:r>
      <w:r w:rsidRPr="001E0208">
        <w:rPr>
          <w:sz w:val="28"/>
          <w:szCs w:val="28"/>
          <w:lang w:val="uk-UA"/>
        </w:rPr>
        <w:t>здійснити реєстрацію зміни цільового призначення</w:t>
      </w:r>
      <w:r>
        <w:rPr>
          <w:sz w:val="28"/>
          <w:szCs w:val="28"/>
          <w:lang w:val="uk-UA"/>
        </w:rPr>
        <w:t xml:space="preserve"> земельної ділянки площею 0,1475</w:t>
      </w:r>
      <w:r w:rsidRPr="001E020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3F22E8" w:rsidRPr="001E0208" w:rsidRDefault="003F22E8" w:rsidP="003F22E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F22E8" w:rsidRDefault="003F22E8" w:rsidP="003F22E8">
      <w:pPr>
        <w:pStyle w:val="a3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  <w:lang w:val="uk-UA"/>
        </w:rPr>
      </w:pPr>
    </w:p>
    <w:p w:rsidR="003F22E8" w:rsidRDefault="003F22E8" w:rsidP="003F22E8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3F22E8" w:rsidRPr="00113E98" w:rsidRDefault="003F22E8" w:rsidP="003F22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F22E8" w:rsidRPr="00113E98" w:rsidRDefault="003F22E8" w:rsidP="003F22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F22E8" w:rsidRDefault="003F22E8" w:rsidP="003F22E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F22E8" w:rsidRDefault="003F22E8" w:rsidP="003F22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3F22E8" w:rsidRDefault="003F22E8" w:rsidP="003F22E8">
      <w:pPr>
        <w:jc w:val="center"/>
        <w:rPr>
          <w:b/>
          <w:sz w:val="28"/>
          <w:szCs w:val="28"/>
          <w:u w:val="single"/>
        </w:rPr>
      </w:pPr>
    </w:p>
    <w:p w:rsidR="003F22E8" w:rsidRDefault="003F22E8" w:rsidP="003F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F22E8" w:rsidRDefault="003F22E8" w:rsidP="003F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22E8" w:rsidRPr="00754DBF" w:rsidRDefault="003F22E8" w:rsidP="003F22E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>заяви гр. Андрошулік Оксани Петрівни</w:t>
      </w:r>
      <w:r>
        <w:rPr>
          <w:b/>
          <w:i/>
          <w:sz w:val="26"/>
          <w:szCs w:val="26"/>
          <w:lang w:val="uk-UA"/>
        </w:rPr>
        <w:t>»</w:t>
      </w:r>
    </w:p>
    <w:p w:rsidR="003F22E8" w:rsidRPr="00032C23" w:rsidRDefault="003F22E8" w:rsidP="003F22E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F22E8" w:rsidRPr="00954D90" w:rsidTr="00A60254">
        <w:tc>
          <w:tcPr>
            <w:tcW w:w="675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F22E8" w:rsidRPr="00954D90" w:rsidRDefault="003F22E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AF6644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6644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675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F22E8" w:rsidRPr="00954D90" w:rsidRDefault="003F22E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</w:tr>
      <w:tr w:rsidR="003F22E8" w:rsidRPr="00954D90" w:rsidTr="00A60254">
        <w:tc>
          <w:tcPr>
            <w:tcW w:w="4928" w:type="dxa"/>
            <w:gridSpan w:val="2"/>
          </w:tcPr>
          <w:p w:rsidR="003F22E8" w:rsidRPr="00954D90" w:rsidRDefault="003F22E8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3F22E8" w:rsidRPr="00E8301D" w:rsidRDefault="003F22E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F22E8" w:rsidRPr="00954D90" w:rsidRDefault="003F22E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2E8" w:rsidRPr="00954D90" w:rsidRDefault="003F22E8" w:rsidP="00A602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3F22E8" w:rsidRDefault="003F22E8" w:rsidP="003F22E8">
      <w:pPr>
        <w:jc w:val="center"/>
        <w:rPr>
          <w:b/>
          <w:sz w:val="28"/>
          <w:szCs w:val="28"/>
        </w:rPr>
      </w:pPr>
    </w:p>
    <w:p w:rsidR="003F22E8" w:rsidRDefault="003F22E8" w:rsidP="003F22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3F22E8" w:rsidRDefault="003F22E8" w:rsidP="003F2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22E8" w:rsidRDefault="003F22E8" w:rsidP="003F2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22E8" w:rsidRDefault="003F22E8" w:rsidP="003F2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3F22E8" w:rsidRDefault="003F22E8" w:rsidP="003F22E8">
      <w:pPr>
        <w:jc w:val="both"/>
        <w:rPr>
          <w:b/>
          <w:sz w:val="28"/>
          <w:szCs w:val="28"/>
        </w:rPr>
      </w:pPr>
    </w:p>
    <w:p w:rsidR="003F22E8" w:rsidRDefault="003F22E8" w:rsidP="003F22E8">
      <w:pPr>
        <w:jc w:val="both"/>
        <w:rPr>
          <w:b/>
          <w:sz w:val="28"/>
          <w:szCs w:val="28"/>
          <w:lang w:val="uk-UA"/>
        </w:rPr>
      </w:pPr>
    </w:p>
    <w:p w:rsidR="003F22E8" w:rsidRDefault="003F22E8" w:rsidP="003F22E8">
      <w:pPr>
        <w:jc w:val="both"/>
        <w:rPr>
          <w:b/>
          <w:sz w:val="28"/>
          <w:szCs w:val="28"/>
          <w:lang w:val="uk-UA"/>
        </w:rPr>
      </w:pPr>
    </w:p>
    <w:p w:rsidR="003F22E8" w:rsidRDefault="003F22E8" w:rsidP="003F22E8">
      <w:pPr>
        <w:jc w:val="both"/>
        <w:rPr>
          <w:b/>
          <w:sz w:val="28"/>
          <w:szCs w:val="28"/>
          <w:lang w:val="uk-UA"/>
        </w:rPr>
      </w:pPr>
    </w:p>
    <w:p w:rsidR="003F22E8" w:rsidRPr="00F4605E" w:rsidRDefault="003F22E8" w:rsidP="003F22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F22E8" w:rsidRPr="0033238A" w:rsidRDefault="003F22E8" w:rsidP="003F22E8">
      <w:pPr>
        <w:jc w:val="both"/>
        <w:rPr>
          <w:b/>
          <w:sz w:val="28"/>
          <w:szCs w:val="28"/>
          <w:lang w:val="uk-UA"/>
        </w:rPr>
      </w:pPr>
    </w:p>
    <w:p w:rsidR="003F22E8" w:rsidRPr="00F4605E" w:rsidRDefault="003F22E8" w:rsidP="003F22E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F22E8" w:rsidRDefault="003F22E8" w:rsidP="003F22E8">
      <w:pPr>
        <w:jc w:val="both"/>
        <w:rPr>
          <w:b/>
          <w:sz w:val="28"/>
          <w:szCs w:val="28"/>
        </w:rPr>
      </w:pPr>
    </w:p>
    <w:p w:rsidR="003F22E8" w:rsidRDefault="003F22E8" w:rsidP="003F22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F22E8" w:rsidRDefault="003F22E8" w:rsidP="003F22E8">
      <w:pPr>
        <w:jc w:val="both"/>
        <w:rPr>
          <w:lang w:val="uk-UA"/>
        </w:rPr>
      </w:pPr>
    </w:p>
    <w:p w:rsidR="003F22E8" w:rsidRDefault="003F22E8" w:rsidP="003F22E8">
      <w:pPr>
        <w:jc w:val="both"/>
        <w:rPr>
          <w:lang w:val="uk-UA"/>
        </w:rPr>
      </w:pPr>
    </w:p>
    <w:p w:rsidR="003F22E8" w:rsidRDefault="003F22E8" w:rsidP="003F22E8">
      <w:pPr>
        <w:jc w:val="center"/>
        <w:rPr>
          <w:b/>
          <w:sz w:val="28"/>
          <w:szCs w:val="28"/>
          <w:lang w:val="uk-UA"/>
        </w:rPr>
      </w:pPr>
    </w:p>
    <w:p w:rsidR="004752BC" w:rsidRPr="003F22E8" w:rsidRDefault="004752BC">
      <w:pPr>
        <w:rPr>
          <w:lang w:val="uk-UA"/>
        </w:rPr>
      </w:pPr>
    </w:p>
    <w:sectPr w:rsidR="004752BC" w:rsidRPr="003F22E8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D1D"/>
    <w:multiLevelType w:val="hybridMultilevel"/>
    <w:tmpl w:val="16A07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22E8"/>
    <w:rsid w:val="003F22E8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E8"/>
    <w:pPr>
      <w:ind w:left="720"/>
      <w:contextualSpacing/>
    </w:pPr>
  </w:style>
  <w:style w:type="table" w:styleId="a4">
    <w:name w:val="Table Grid"/>
    <w:basedOn w:val="a1"/>
    <w:uiPriority w:val="59"/>
    <w:rsid w:val="003F22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2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2404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2020-08-25T11:53:00Z</dcterms:created>
  <dcterms:modified xsi:type="dcterms:W3CDTF">2020-08-25T11:53:00Z</dcterms:modified>
</cp:coreProperties>
</file>