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626" w:rsidRDefault="00187626" w:rsidP="0018762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E1239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7626" w:rsidRPr="00DA37C5" w:rsidRDefault="00187626" w:rsidP="0018762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37C5">
        <w:rPr>
          <w:rFonts w:ascii="Times New Roman" w:hAnsi="Times New Roman" w:cs="Times New Roman"/>
          <w:b/>
          <w:sz w:val="28"/>
          <w:szCs w:val="28"/>
          <w:lang w:val="uk-UA"/>
        </w:rPr>
        <w:t>ОБАРІВСЬКА  СІЛЬСЬКА РАДА</w:t>
      </w:r>
    </w:p>
    <w:p w:rsidR="00187626" w:rsidRPr="00DA37C5" w:rsidRDefault="00187626" w:rsidP="00187626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37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РІВНЕНСЬКОГО РАЙОНУ   РІВНЕНСЬКОЇ  ОБЛАСТІ </w:t>
      </w:r>
    </w:p>
    <w:p w:rsidR="00187626" w:rsidRPr="00DA37C5" w:rsidRDefault="00187626" w:rsidP="00187626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37C5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187626" w:rsidRPr="00DA37C5" w:rsidRDefault="00187626" w:rsidP="00187626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37C5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Сьоме </w:t>
      </w:r>
      <w:proofErr w:type="spellStart"/>
      <w:r w:rsidRPr="00DA37C5">
        <w:rPr>
          <w:rFonts w:ascii="Times New Roman" w:hAnsi="Times New Roman" w:cs="Times New Roman"/>
          <w:b/>
          <w:sz w:val="28"/>
          <w:szCs w:val="28"/>
        </w:rPr>
        <w:t>скликання</w:t>
      </w:r>
      <w:proofErr w:type="spellEnd"/>
      <w:r w:rsidRPr="00DA37C5">
        <w:rPr>
          <w:rFonts w:ascii="Times New Roman" w:hAnsi="Times New Roman" w:cs="Times New Roman"/>
          <w:b/>
          <w:sz w:val="28"/>
          <w:szCs w:val="28"/>
        </w:rPr>
        <w:t>)</w:t>
      </w:r>
    </w:p>
    <w:p w:rsidR="00187626" w:rsidRDefault="00187626" w:rsidP="00187626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37C5">
        <w:rPr>
          <w:rFonts w:ascii="Times New Roman" w:hAnsi="Times New Roman" w:cs="Times New Roman"/>
          <w:b/>
          <w:sz w:val="28"/>
          <w:szCs w:val="28"/>
        </w:rPr>
        <w:t xml:space="preserve">Р І Ш Е Н </w:t>
      </w:r>
      <w:proofErr w:type="spellStart"/>
      <w:proofErr w:type="gramStart"/>
      <w:r w:rsidRPr="00DA37C5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proofErr w:type="gramEnd"/>
      <w:r w:rsidRPr="00DA37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37C5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</w:p>
    <w:p w:rsidR="00187626" w:rsidRDefault="00187626" w:rsidP="001876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7626" w:rsidRDefault="00187626" w:rsidP="001876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25 вересня 2017 </w:t>
      </w:r>
      <w:r w:rsidRPr="00DA37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року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№  55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87626" w:rsidRDefault="00187626" w:rsidP="001876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7626" w:rsidRDefault="00187626" w:rsidP="001876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1345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сприяння у забезпеченні </w:t>
      </w:r>
    </w:p>
    <w:p w:rsidR="00187626" w:rsidRDefault="00187626" w:rsidP="001876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заготівлі овочів для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Клеванської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ЦРЛ</w:t>
      </w:r>
    </w:p>
    <w:p w:rsidR="00187626" w:rsidRDefault="00187626" w:rsidP="001876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7626" w:rsidRDefault="00187626" w:rsidP="0018762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та заслухавши звернення начальника відділу охорони здоров’я Рівненської РДА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Стребчука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О.О. щодо сприяння у забезпеченні заготівлі овочів (картоплі, буряку, моркви, капусти, цибулі) для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Клеванської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центральної районної лікарні, керуючись ст. 31 Закону України «Про місцеве самоврядування в Україні», виконавчий комітет сільської ради</w:t>
      </w:r>
    </w:p>
    <w:p w:rsidR="00187626" w:rsidRDefault="00187626" w:rsidP="00187626">
      <w:pPr>
        <w:jc w:val="both"/>
        <w:rPr>
          <w:b/>
          <w:lang w:val="uk-UA"/>
        </w:rPr>
      </w:pPr>
    </w:p>
    <w:p w:rsidR="00187626" w:rsidRDefault="00187626" w:rsidP="001876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ВИРІШИВ:</w:t>
      </w:r>
    </w:p>
    <w:p w:rsidR="00187626" w:rsidRDefault="00187626" w:rsidP="001876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7626" w:rsidRDefault="00187626" w:rsidP="0018762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72F3">
        <w:rPr>
          <w:rFonts w:ascii="Times New Roman" w:hAnsi="Times New Roman" w:cs="Times New Roman"/>
          <w:sz w:val="28"/>
          <w:szCs w:val="28"/>
          <w:lang w:val="uk-UA"/>
        </w:rPr>
        <w:t xml:space="preserve">Підготувати оголошення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здійснення збору овочів для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Клеванської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ЦРЛ та розмістити їх на дошках оголошень та інформаційних стендах Обарівської сільської ради та місць масового перебування людей.</w:t>
      </w:r>
    </w:p>
    <w:p w:rsidR="00187626" w:rsidRDefault="00187626" w:rsidP="0018762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визначені дні провести збір овочів і доставити їх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Клеванську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ЦРЛ.</w:t>
      </w:r>
    </w:p>
    <w:p w:rsidR="00187626" w:rsidRPr="00E425D7" w:rsidRDefault="00187626" w:rsidP="0018762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члена виконкому </w:t>
      </w:r>
      <w:r w:rsidRPr="00693FFB">
        <w:rPr>
          <w:rFonts w:ascii="Times New Roman" w:hAnsi="Times New Roman"/>
          <w:b/>
          <w:sz w:val="28"/>
          <w:szCs w:val="28"/>
          <w:lang w:val="uk-UA"/>
        </w:rPr>
        <w:t>Борисюк Світлан</w:t>
      </w:r>
      <w:r>
        <w:rPr>
          <w:rFonts w:ascii="Times New Roman" w:hAnsi="Times New Roman"/>
          <w:b/>
          <w:sz w:val="28"/>
          <w:szCs w:val="28"/>
          <w:lang w:val="uk-UA"/>
        </w:rPr>
        <w:t>у</w:t>
      </w:r>
      <w:r w:rsidRPr="00693FFB">
        <w:rPr>
          <w:rFonts w:ascii="Times New Roman" w:hAnsi="Times New Roman"/>
          <w:b/>
          <w:sz w:val="28"/>
          <w:szCs w:val="28"/>
          <w:lang w:val="uk-UA"/>
        </w:rPr>
        <w:t xml:space="preserve"> Валеріївн</w:t>
      </w:r>
      <w:r>
        <w:rPr>
          <w:rFonts w:ascii="Times New Roman" w:hAnsi="Times New Roman"/>
          <w:b/>
          <w:sz w:val="28"/>
          <w:szCs w:val="28"/>
          <w:lang w:val="uk-UA"/>
        </w:rPr>
        <w:t>у.</w:t>
      </w:r>
    </w:p>
    <w:p w:rsidR="00187626" w:rsidRDefault="00187626" w:rsidP="0018762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87626" w:rsidRDefault="00187626" w:rsidP="0018762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87626" w:rsidRDefault="00187626" w:rsidP="0018762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87626" w:rsidRDefault="00187626" w:rsidP="0018762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87626" w:rsidRDefault="00187626" w:rsidP="0018762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87626" w:rsidRDefault="00187626" w:rsidP="0018762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87626" w:rsidRDefault="00187626" w:rsidP="0018762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Сільський голова                                               В.А. Виговський</w:t>
      </w:r>
    </w:p>
    <w:p w:rsidR="00187626" w:rsidRDefault="00187626" w:rsidP="0018762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B01F1"/>
    <w:multiLevelType w:val="hybridMultilevel"/>
    <w:tmpl w:val="B4D280A6"/>
    <w:lvl w:ilvl="0" w:tplc="E6D63C0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7121F"/>
    <w:rsid w:val="00187626"/>
    <w:rsid w:val="003E787E"/>
    <w:rsid w:val="006A7D36"/>
    <w:rsid w:val="007761C7"/>
    <w:rsid w:val="007A00BE"/>
    <w:rsid w:val="00A542BD"/>
    <w:rsid w:val="00C71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21F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121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71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121F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680</Words>
  <Characters>389</Characters>
  <Application>Microsoft Office Word</Application>
  <DocSecurity>0</DocSecurity>
  <Lines>3</Lines>
  <Paragraphs>2</Paragraphs>
  <ScaleCrop>false</ScaleCrop>
  <Company/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2017-11-14T12:47:00Z</dcterms:created>
  <dcterms:modified xsi:type="dcterms:W3CDTF">2017-11-27T07:30:00Z</dcterms:modified>
</cp:coreProperties>
</file>