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62" w:rsidRPr="00E56AB4" w:rsidRDefault="00A24162" w:rsidP="00A2416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162" w:rsidRPr="001F1032" w:rsidRDefault="00A24162" w:rsidP="00A24162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A24162" w:rsidRPr="001F1032" w:rsidRDefault="00A24162" w:rsidP="00A2416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A24162" w:rsidRPr="001F1032" w:rsidRDefault="00A24162" w:rsidP="00A2416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A24162" w:rsidRPr="001F1032" w:rsidRDefault="00A24162" w:rsidP="00A2416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A24162" w:rsidRPr="001F1032" w:rsidRDefault="00A24162" w:rsidP="00A2416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A24162" w:rsidRPr="001F1032" w:rsidRDefault="00A24162" w:rsidP="00A2416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A24162" w:rsidRPr="001F1032" w:rsidRDefault="00A24162" w:rsidP="00A2416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A24162" w:rsidRPr="001F1032" w:rsidRDefault="00A24162" w:rsidP="00A24162">
      <w:pPr>
        <w:rPr>
          <w:rFonts w:eastAsiaTheme="minorHAnsi"/>
          <w:sz w:val="28"/>
          <w:szCs w:val="28"/>
          <w:lang w:val="uk-UA" w:eastAsia="en-US"/>
        </w:rPr>
      </w:pPr>
    </w:p>
    <w:p w:rsidR="00A24162" w:rsidRDefault="00A24162" w:rsidP="00A24162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24 травня 2018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  № </w:t>
      </w:r>
      <w:r>
        <w:rPr>
          <w:rFonts w:eastAsiaTheme="minorHAnsi"/>
          <w:b/>
          <w:sz w:val="28"/>
          <w:szCs w:val="28"/>
          <w:lang w:val="uk-UA" w:eastAsia="en-US"/>
        </w:rPr>
        <w:t>824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A24162" w:rsidRDefault="00A24162" w:rsidP="00A24162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A24162" w:rsidRPr="00962478" w:rsidRDefault="00A24162" w:rsidP="00A24162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A24162" w:rsidRPr="00962478" w:rsidRDefault="00A24162" w:rsidP="00A24162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A24162" w:rsidRDefault="00A24162" w:rsidP="00A24162">
      <w:pPr>
        <w:rPr>
          <w:lang w:val="uk-UA"/>
        </w:rPr>
      </w:pPr>
    </w:p>
    <w:p w:rsidR="00A24162" w:rsidRDefault="00A24162" w:rsidP="00A24162">
      <w:pPr>
        <w:rPr>
          <w:lang w:val="uk-UA"/>
        </w:rPr>
      </w:pPr>
    </w:p>
    <w:p w:rsidR="00A24162" w:rsidRDefault="00A24162" w:rsidP="00A241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10.04.2018 року по 23.05.2018 року, керуючись ст. 26 Закону України «Про місцеве самоврядування в Україні», сесія сільської ради – </w:t>
      </w:r>
    </w:p>
    <w:p w:rsidR="00A24162" w:rsidRDefault="00A24162" w:rsidP="00A24162">
      <w:pPr>
        <w:ind w:firstLine="708"/>
        <w:rPr>
          <w:b/>
          <w:sz w:val="28"/>
          <w:szCs w:val="28"/>
          <w:lang w:val="uk-UA"/>
        </w:rPr>
      </w:pPr>
    </w:p>
    <w:p w:rsidR="00A24162" w:rsidRDefault="00A24162" w:rsidP="00A24162">
      <w:pPr>
        <w:ind w:firstLine="708"/>
        <w:jc w:val="center"/>
        <w:rPr>
          <w:b/>
          <w:sz w:val="28"/>
          <w:szCs w:val="28"/>
          <w:lang w:val="uk-UA"/>
        </w:rPr>
      </w:pPr>
      <w:r w:rsidRPr="00A6722C">
        <w:rPr>
          <w:b/>
          <w:sz w:val="28"/>
          <w:szCs w:val="28"/>
          <w:lang w:val="uk-UA"/>
        </w:rPr>
        <w:t>ВИРІШИЛА:</w:t>
      </w:r>
    </w:p>
    <w:p w:rsidR="00A24162" w:rsidRDefault="00A24162" w:rsidP="00A24162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A24162" w:rsidRDefault="00A24162" w:rsidP="00A24162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A24162" w:rsidRDefault="00A24162" w:rsidP="00A24162">
      <w:pPr>
        <w:pStyle w:val="a3"/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  <w:lang w:val="uk-UA"/>
        </w:rPr>
      </w:pPr>
      <w:r w:rsidRPr="004646A9">
        <w:rPr>
          <w:sz w:val="28"/>
          <w:szCs w:val="28"/>
          <w:lang w:val="uk-UA"/>
        </w:rPr>
        <w:t xml:space="preserve">Затвердити розпорядження сільського голови, прийняті в міжсесійний період з </w:t>
      </w:r>
      <w:r>
        <w:rPr>
          <w:sz w:val="28"/>
          <w:szCs w:val="28"/>
          <w:lang w:val="uk-UA"/>
        </w:rPr>
        <w:t>10</w:t>
      </w:r>
      <w:r w:rsidRPr="004646A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4646A9">
        <w:rPr>
          <w:sz w:val="28"/>
          <w:szCs w:val="28"/>
          <w:lang w:val="uk-UA"/>
        </w:rPr>
        <w:t xml:space="preserve">.2018 року по </w:t>
      </w:r>
      <w:r>
        <w:rPr>
          <w:sz w:val="28"/>
          <w:szCs w:val="28"/>
          <w:lang w:val="uk-UA"/>
        </w:rPr>
        <w:t>23</w:t>
      </w:r>
      <w:r w:rsidRPr="004646A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4646A9">
        <w:rPr>
          <w:sz w:val="28"/>
          <w:szCs w:val="28"/>
          <w:lang w:val="uk-UA"/>
        </w:rPr>
        <w:t xml:space="preserve">.2018 року згідно додатку. </w:t>
      </w:r>
    </w:p>
    <w:p w:rsidR="00A24162" w:rsidRDefault="00A24162" w:rsidP="00A24162">
      <w:pPr>
        <w:pStyle w:val="a3"/>
        <w:tabs>
          <w:tab w:val="left" w:pos="1182"/>
        </w:tabs>
        <w:ind w:left="720"/>
        <w:jc w:val="both"/>
        <w:rPr>
          <w:sz w:val="28"/>
          <w:szCs w:val="28"/>
          <w:lang w:val="uk-UA"/>
        </w:rPr>
      </w:pPr>
    </w:p>
    <w:p w:rsidR="00A24162" w:rsidRPr="004646A9" w:rsidRDefault="00A24162" w:rsidP="00A24162">
      <w:pPr>
        <w:pStyle w:val="a3"/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  <w:lang w:val="uk-UA"/>
        </w:rPr>
      </w:pPr>
      <w:r w:rsidRPr="004646A9"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 залишаю за собою.</w:t>
      </w:r>
    </w:p>
    <w:p w:rsidR="00A24162" w:rsidRPr="00E260E4" w:rsidRDefault="00A24162" w:rsidP="00A24162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A24162" w:rsidRDefault="00A24162" w:rsidP="00A2416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A24162" w:rsidRDefault="00A24162" w:rsidP="00A2416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A24162" w:rsidRDefault="00A24162" w:rsidP="00A2416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A24162" w:rsidRDefault="00A24162" w:rsidP="00A2416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A24162" w:rsidRDefault="00A24162" w:rsidP="00A2416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A24162" w:rsidRDefault="00A24162" w:rsidP="00A2416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A24162" w:rsidRPr="004646A9" w:rsidRDefault="00A24162" w:rsidP="00A24162">
      <w:pPr>
        <w:tabs>
          <w:tab w:val="left" w:pos="1182"/>
        </w:tabs>
        <w:jc w:val="both"/>
        <w:rPr>
          <w:b/>
          <w:i/>
          <w:sz w:val="28"/>
          <w:szCs w:val="28"/>
          <w:lang w:val="uk-UA"/>
        </w:rPr>
      </w:pPr>
      <w:r w:rsidRPr="004646A9">
        <w:rPr>
          <w:b/>
          <w:i/>
          <w:sz w:val="28"/>
          <w:szCs w:val="28"/>
          <w:lang w:val="uk-UA"/>
        </w:rPr>
        <w:t xml:space="preserve">Сільський голова                                        </w:t>
      </w:r>
      <w:r w:rsidRPr="004646A9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  <w:lang w:val="uk-UA"/>
        </w:rPr>
        <w:t xml:space="preserve">            </w:t>
      </w:r>
      <w:r w:rsidRPr="004646A9">
        <w:rPr>
          <w:b/>
          <w:i/>
          <w:sz w:val="28"/>
          <w:szCs w:val="28"/>
        </w:rPr>
        <w:t xml:space="preserve">        </w:t>
      </w:r>
      <w:r w:rsidRPr="004646A9">
        <w:rPr>
          <w:b/>
          <w:i/>
          <w:sz w:val="28"/>
          <w:szCs w:val="28"/>
          <w:lang w:val="uk-UA"/>
        </w:rPr>
        <w:t xml:space="preserve">        В. Виговський</w:t>
      </w:r>
    </w:p>
    <w:p w:rsidR="00A24162" w:rsidRDefault="00A24162" w:rsidP="00A2416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A24162" w:rsidRDefault="00A24162" w:rsidP="00A24162">
      <w:pPr>
        <w:rPr>
          <w:lang w:val="uk-UA"/>
        </w:rPr>
      </w:pPr>
    </w:p>
    <w:p w:rsidR="00A24162" w:rsidRDefault="00A24162" w:rsidP="00A24162">
      <w:pPr>
        <w:rPr>
          <w:lang w:val="uk-UA"/>
        </w:rPr>
      </w:pPr>
    </w:p>
    <w:p w:rsidR="00A24162" w:rsidRDefault="00A24162" w:rsidP="00A24162">
      <w:pPr>
        <w:rPr>
          <w:lang w:val="uk-UA"/>
        </w:rPr>
      </w:pPr>
    </w:p>
    <w:p w:rsidR="00A24162" w:rsidRDefault="00A24162" w:rsidP="00A24162">
      <w:pPr>
        <w:rPr>
          <w:lang w:val="uk-UA"/>
        </w:rPr>
      </w:pPr>
    </w:p>
    <w:p w:rsidR="00A24162" w:rsidRDefault="00A24162" w:rsidP="00A24162">
      <w:pPr>
        <w:rPr>
          <w:lang w:val="uk-UA"/>
        </w:rPr>
      </w:pPr>
    </w:p>
    <w:p w:rsidR="00A24162" w:rsidRDefault="00A24162" w:rsidP="00A24162">
      <w:pPr>
        <w:rPr>
          <w:lang w:val="uk-UA"/>
        </w:rPr>
      </w:pPr>
    </w:p>
    <w:p w:rsidR="00A24162" w:rsidRDefault="00A24162" w:rsidP="00A24162">
      <w:pPr>
        <w:rPr>
          <w:lang w:val="uk-UA"/>
        </w:rPr>
      </w:pPr>
    </w:p>
    <w:p w:rsidR="00A24162" w:rsidRDefault="00A24162" w:rsidP="00A24162">
      <w:pPr>
        <w:rPr>
          <w:lang w:val="uk-UA"/>
        </w:rPr>
      </w:pPr>
    </w:p>
    <w:p w:rsidR="00A24162" w:rsidRDefault="00A24162" w:rsidP="00A24162">
      <w:pPr>
        <w:rPr>
          <w:lang w:val="uk-UA"/>
        </w:rPr>
      </w:pPr>
    </w:p>
    <w:p w:rsidR="00A24162" w:rsidRDefault="00A24162" w:rsidP="00A24162">
      <w:pPr>
        <w:rPr>
          <w:lang w:val="uk-UA"/>
        </w:rPr>
      </w:pPr>
    </w:p>
    <w:p w:rsidR="00A24162" w:rsidRPr="002724BF" w:rsidRDefault="00A24162" w:rsidP="00A2416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A24162" w:rsidRDefault="00A24162" w:rsidP="00A2416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A24162" w:rsidRDefault="00A24162" w:rsidP="00A2416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24162" w:rsidRDefault="00A24162" w:rsidP="00A241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A24162" w:rsidRDefault="00A24162" w:rsidP="00A24162">
      <w:pPr>
        <w:jc w:val="center"/>
        <w:rPr>
          <w:b/>
          <w:sz w:val="28"/>
          <w:szCs w:val="28"/>
          <w:u w:val="single"/>
        </w:rPr>
      </w:pPr>
    </w:p>
    <w:p w:rsidR="00A24162" w:rsidRDefault="00A24162" w:rsidP="00A24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24162" w:rsidRDefault="00A24162" w:rsidP="00A24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24162" w:rsidRPr="00636B43" w:rsidRDefault="00A24162" w:rsidP="00A2416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>Про затвердження розпоряджень сільського голови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A24162" w:rsidRPr="00636B43" w:rsidRDefault="00A24162" w:rsidP="00A24162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A24162" w:rsidRPr="00636B43" w:rsidRDefault="00A24162" w:rsidP="00A24162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24162" w:rsidRPr="00B3274F" w:rsidTr="00CE1302">
        <w:tc>
          <w:tcPr>
            <w:tcW w:w="675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24162" w:rsidRPr="00401BE4" w:rsidRDefault="00A24162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24162" w:rsidRPr="0099360F" w:rsidRDefault="00A2416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</w:tr>
      <w:tr w:rsidR="00A24162" w:rsidRPr="00B3274F" w:rsidTr="00CE1302">
        <w:tc>
          <w:tcPr>
            <w:tcW w:w="675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24162" w:rsidRPr="00401BE4" w:rsidRDefault="00A24162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24162" w:rsidRPr="0099360F" w:rsidRDefault="00A2416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</w:tr>
      <w:tr w:rsidR="00A24162" w:rsidRPr="00B3274F" w:rsidTr="00CE1302">
        <w:tc>
          <w:tcPr>
            <w:tcW w:w="675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24162" w:rsidRPr="00401BE4" w:rsidRDefault="00A2416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24162" w:rsidRPr="0099360F" w:rsidRDefault="00A2416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</w:tr>
      <w:tr w:rsidR="00A24162" w:rsidRPr="00B3274F" w:rsidTr="00CE1302">
        <w:tc>
          <w:tcPr>
            <w:tcW w:w="675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24162" w:rsidRPr="00401BE4" w:rsidRDefault="00A2416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24162" w:rsidRPr="0099360F" w:rsidRDefault="00A2416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</w:tr>
      <w:tr w:rsidR="00A24162" w:rsidRPr="00B3274F" w:rsidTr="00CE1302">
        <w:tc>
          <w:tcPr>
            <w:tcW w:w="675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24162" w:rsidRPr="00401BE4" w:rsidRDefault="00A2416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24162" w:rsidRPr="0099360F" w:rsidRDefault="00A2416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</w:tr>
      <w:tr w:rsidR="00A24162" w:rsidRPr="00B3274F" w:rsidTr="00CE1302">
        <w:tc>
          <w:tcPr>
            <w:tcW w:w="675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24162" w:rsidRPr="00401BE4" w:rsidRDefault="00A2416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24162" w:rsidRPr="0099360F" w:rsidRDefault="00A2416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</w:tr>
      <w:tr w:rsidR="00A24162" w:rsidRPr="00B3274F" w:rsidTr="00CE1302">
        <w:tc>
          <w:tcPr>
            <w:tcW w:w="675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24162" w:rsidRPr="00401BE4" w:rsidRDefault="00A2416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24162" w:rsidRPr="0099360F" w:rsidRDefault="00A2416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</w:tr>
      <w:tr w:rsidR="00A24162" w:rsidRPr="00B3274F" w:rsidTr="00CE1302">
        <w:tc>
          <w:tcPr>
            <w:tcW w:w="675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24162" w:rsidRPr="00401BE4" w:rsidRDefault="00A24162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24162" w:rsidRPr="0099360F" w:rsidRDefault="00A2416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</w:tr>
      <w:tr w:rsidR="00A24162" w:rsidRPr="00B3274F" w:rsidTr="00CE1302">
        <w:tc>
          <w:tcPr>
            <w:tcW w:w="675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24162" w:rsidRPr="00401BE4" w:rsidRDefault="00A2416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24162" w:rsidRPr="0099360F" w:rsidRDefault="00A2416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</w:tr>
      <w:tr w:rsidR="00A24162" w:rsidRPr="00B3274F" w:rsidTr="00CE1302">
        <w:tc>
          <w:tcPr>
            <w:tcW w:w="675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24162" w:rsidRPr="00401BE4" w:rsidRDefault="00A24162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24162" w:rsidRPr="0099360F" w:rsidRDefault="00A2416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</w:tr>
      <w:tr w:rsidR="00A24162" w:rsidRPr="00B3274F" w:rsidTr="00CE1302">
        <w:tc>
          <w:tcPr>
            <w:tcW w:w="675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24162" w:rsidRPr="00401BE4" w:rsidRDefault="00A24162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24162" w:rsidRPr="0099360F" w:rsidRDefault="00A2416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</w:tr>
      <w:tr w:rsidR="00A24162" w:rsidRPr="00B3274F" w:rsidTr="00CE1302">
        <w:tc>
          <w:tcPr>
            <w:tcW w:w="675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24162" w:rsidRPr="00401BE4" w:rsidRDefault="00A24162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24162" w:rsidRPr="0099360F" w:rsidRDefault="00A2416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</w:tr>
      <w:tr w:rsidR="00A24162" w:rsidRPr="00B3274F" w:rsidTr="00CE1302">
        <w:tc>
          <w:tcPr>
            <w:tcW w:w="675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24162" w:rsidRPr="00401BE4" w:rsidRDefault="00A24162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24162" w:rsidRPr="0099360F" w:rsidRDefault="00A2416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</w:tr>
      <w:tr w:rsidR="00A24162" w:rsidRPr="00B3274F" w:rsidTr="00CE1302">
        <w:tc>
          <w:tcPr>
            <w:tcW w:w="675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24162" w:rsidRPr="00401BE4" w:rsidRDefault="00A24162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24162" w:rsidRPr="0099360F" w:rsidRDefault="00A2416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</w:tr>
      <w:tr w:rsidR="00A24162" w:rsidRPr="00B3274F" w:rsidTr="00CE1302">
        <w:tc>
          <w:tcPr>
            <w:tcW w:w="675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24162" w:rsidRPr="00401BE4" w:rsidRDefault="00A24162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24162" w:rsidRPr="0099360F" w:rsidRDefault="00A2416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</w:tr>
      <w:tr w:rsidR="00A24162" w:rsidRPr="00B3274F" w:rsidTr="00CE1302">
        <w:tc>
          <w:tcPr>
            <w:tcW w:w="4928" w:type="dxa"/>
            <w:gridSpan w:val="2"/>
          </w:tcPr>
          <w:p w:rsidR="00A24162" w:rsidRPr="00236AE4" w:rsidRDefault="00A24162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24162" w:rsidRPr="0099360F" w:rsidRDefault="00A2416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24162" w:rsidRPr="00401BE4" w:rsidRDefault="00A24162" w:rsidP="00CE1302">
            <w:pPr>
              <w:jc w:val="center"/>
              <w:rPr>
                <w:szCs w:val="28"/>
              </w:rPr>
            </w:pPr>
          </w:p>
        </w:tc>
      </w:tr>
    </w:tbl>
    <w:p w:rsidR="00A24162" w:rsidRDefault="00A24162" w:rsidP="00A24162">
      <w:pPr>
        <w:jc w:val="center"/>
        <w:rPr>
          <w:b/>
          <w:sz w:val="28"/>
          <w:szCs w:val="28"/>
        </w:rPr>
      </w:pPr>
    </w:p>
    <w:p w:rsidR="00A24162" w:rsidRDefault="00A24162" w:rsidP="00A2416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A24162" w:rsidRDefault="00A24162" w:rsidP="00A241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24162" w:rsidRDefault="00A24162" w:rsidP="00A241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24162" w:rsidRDefault="00A24162" w:rsidP="00A241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24162" w:rsidRDefault="00A24162" w:rsidP="00A24162">
      <w:pPr>
        <w:jc w:val="both"/>
        <w:rPr>
          <w:b/>
          <w:sz w:val="28"/>
          <w:szCs w:val="28"/>
        </w:rPr>
      </w:pPr>
    </w:p>
    <w:p w:rsidR="00A24162" w:rsidRPr="0099360F" w:rsidRDefault="00A24162" w:rsidP="00A241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A24162" w:rsidRPr="00350C2F" w:rsidRDefault="00A24162" w:rsidP="00A24162">
      <w:pPr>
        <w:jc w:val="both"/>
        <w:rPr>
          <w:b/>
          <w:sz w:val="28"/>
          <w:szCs w:val="28"/>
          <w:lang w:val="uk-UA"/>
        </w:rPr>
      </w:pPr>
    </w:p>
    <w:p w:rsidR="00A24162" w:rsidRDefault="00A24162" w:rsidP="00A2416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A24162" w:rsidRDefault="00A24162" w:rsidP="00A24162">
      <w:pPr>
        <w:jc w:val="both"/>
        <w:rPr>
          <w:b/>
          <w:sz w:val="28"/>
          <w:szCs w:val="28"/>
        </w:rPr>
      </w:pPr>
    </w:p>
    <w:p w:rsidR="00A24162" w:rsidRDefault="00A24162" w:rsidP="00A241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A24162" w:rsidRPr="00CE2A83" w:rsidRDefault="00A24162" w:rsidP="00A24162">
      <w:pPr>
        <w:rPr>
          <w:lang w:val="uk-UA"/>
        </w:rPr>
      </w:pPr>
    </w:p>
    <w:p w:rsidR="00A24162" w:rsidRDefault="00A24162" w:rsidP="00A24162">
      <w:pPr>
        <w:rPr>
          <w:lang w:val="uk-UA"/>
        </w:rPr>
      </w:pPr>
    </w:p>
    <w:p w:rsidR="007761C7" w:rsidRPr="00A24162" w:rsidRDefault="007761C7">
      <w:pPr>
        <w:rPr>
          <w:lang w:val="uk-UA"/>
        </w:rPr>
      </w:pPr>
    </w:p>
    <w:sectPr w:rsidR="007761C7" w:rsidRPr="00A2416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24162"/>
    <w:rsid w:val="003E787E"/>
    <w:rsid w:val="006A7D36"/>
    <w:rsid w:val="007761C7"/>
    <w:rsid w:val="0081453E"/>
    <w:rsid w:val="00A2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6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162"/>
    <w:pPr>
      <w:ind w:left="708"/>
    </w:pPr>
  </w:style>
  <w:style w:type="table" w:styleId="a4">
    <w:name w:val="Table Grid"/>
    <w:basedOn w:val="a1"/>
    <w:uiPriority w:val="59"/>
    <w:rsid w:val="00A24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16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1441</Words>
  <Characters>822</Characters>
  <Application>Microsoft Office Word</Application>
  <DocSecurity>0</DocSecurity>
  <Lines>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2018-06-04T08:53:00Z</dcterms:created>
  <dcterms:modified xsi:type="dcterms:W3CDTF">2018-06-04T08:53:00Z</dcterms:modified>
</cp:coreProperties>
</file>